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5F" w:rsidRPr="00B73A9E" w:rsidRDefault="006E085F" w:rsidP="00D75CA6">
      <w:pPr>
        <w:pStyle w:val="NormalWeb"/>
        <w:pBdr>
          <w:top w:val="single" w:sz="4" w:space="1" w:color="auto"/>
          <w:left w:val="single" w:sz="4" w:space="4" w:color="auto"/>
          <w:bottom w:val="single" w:sz="4" w:space="1" w:color="auto"/>
          <w:right w:val="single" w:sz="4" w:space="4" w:color="auto"/>
        </w:pBdr>
      </w:pPr>
      <w:r w:rsidRPr="004F57C1">
        <w:rPr>
          <w:rFonts w:ascii="Tahoma" w:hAnsi="Tahoma" w:cs="Tahoma"/>
          <w:b/>
          <w:bCs/>
          <w:color w:val="000000"/>
          <w:sz w:val="20"/>
          <w:szCs w:val="20"/>
          <w:vertAlign w:val="superscript"/>
        </w:rPr>
        <w:t>Psalm 85: 8-13,</w:t>
      </w:r>
      <w:r w:rsidRPr="004F57C1">
        <w:rPr>
          <w:rFonts w:ascii="Tahoma" w:hAnsi="Tahoma" w:cs="Tahoma"/>
          <w:color w:val="000000"/>
        </w:rPr>
        <w:t xml:space="preserve"> </w:t>
      </w:r>
      <w:r>
        <w:rPr>
          <w:rFonts w:ascii="Tahoma" w:hAnsi="Tahoma" w:cs="Tahoma"/>
          <w:color w:val="000000"/>
        </w:rPr>
        <w:t>KJV,</w:t>
      </w:r>
      <w:r w:rsidR="00D75CA6">
        <w:rPr>
          <w:rFonts w:ascii="Tahoma" w:hAnsi="Tahoma" w:cs="Tahoma"/>
          <w:color w:val="000000"/>
        </w:rPr>
        <w:t xml:space="preserve"> emphasis mine,</w:t>
      </w:r>
      <w:r>
        <w:rPr>
          <w:rFonts w:ascii="Tahoma" w:hAnsi="Tahoma" w:cs="Tahoma"/>
          <w:color w:val="000000"/>
        </w:rPr>
        <w:t xml:space="preserve"> </w:t>
      </w:r>
      <w:r w:rsidRPr="006C275A">
        <w:rPr>
          <w:rStyle w:val="text"/>
          <w:rFonts w:ascii="Copperplate Gothic Bold" w:hAnsi="Copperplate Gothic Bold"/>
          <w:b/>
          <w:color w:val="0000CC"/>
          <w:sz w:val="28"/>
          <w:szCs w:val="28"/>
          <w:vertAlign w:val="superscript"/>
        </w:rPr>
        <w:t>“</w:t>
      </w:r>
      <w:r w:rsidRPr="006C275A">
        <w:rPr>
          <w:rStyle w:val="text"/>
          <w:rFonts w:ascii="Copperplate Gothic Bold" w:hAnsi="Copperplate Gothic Bold"/>
          <w:color w:val="0000CC"/>
          <w:sz w:val="28"/>
          <w:szCs w:val="28"/>
        </w:rPr>
        <w:t>I will hear</w:t>
      </w:r>
      <w:r>
        <w:rPr>
          <w:rStyle w:val="text"/>
        </w:rPr>
        <w:t xml:space="preserve"> what God the </w:t>
      </w:r>
      <w:r>
        <w:rPr>
          <w:rStyle w:val="small-caps"/>
          <w:smallCaps/>
        </w:rPr>
        <w:t>Lord</w:t>
      </w:r>
      <w:r>
        <w:rPr>
          <w:rStyle w:val="text"/>
        </w:rPr>
        <w:t xml:space="preserve"> will speak: for he will speak peace unto his people, and to his saints: but let them not turn again to folly. </w:t>
      </w:r>
      <w:r w:rsidRPr="00B73A9E">
        <w:rPr>
          <w:rStyle w:val="text"/>
          <w:b/>
          <w:sz w:val="28"/>
          <w:szCs w:val="28"/>
        </w:rPr>
        <w:t>Surely his salvation is nigh them that fear him;</w:t>
      </w:r>
      <w:r>
        <w:rPr>
          <w:rStyle w:val="text"/>
        </w:rPr>
        <w:t xml:space="preserve"> </w:t>
      </w:r>
      <w:r w:rsidRPr="00B73A9E">
        <w:rPr>
          <w:rStyle w:val="text"/>
          <w:rFonts w:ascii="Copperplate Gothic Bold" w:hAnsi="Copperplate Gothic Bold"/>
          <w:sz w:val="28"/>
          <w:szCs w:val="28"/>
        </w:rPr>
        <w:t>that glory may dwell in our land.</w:t>
      </w:r>
      <w:r>
        <w:rPr>
          <w:rStyle w:val="text"/>
        </w:rPr>
        <w:t xml:space="preserve"> Mercy and truth are met together; righteousness and peace have kissed each other.</w:t>
      </w:r>
      <w:r>
        <w:rPr>
          <w:rStyle w:val="text"/>
          <w:vertAlign w:val="superscript"/>
        </w:rPr>
        <w:t> </w:t>
      </w:r>
      <w:r>
        <w:rPr>
          <w:rStyle w:val="text"/>
        </w:rPr>
        <w:t>Truth shall spring out of the earth; and righteousness shall look down from heaven.</w:t>
      </w:r>
      <w:r>
        <w:rPr>
          <w:rStyle w:val="text"/>
          <w:vertAlign w:val="superscript"/>
        </w:rPr>
        <w:t> </w:t>
      </w:r>
      <w:r>
        <w:rPr>
          <w:rStyle w:val="text"/>
        </w:rPr>
        <w:t xml:space="preserve">Yea, the </w:t>
      </w:r>
      <w:r>
        <w:rPr>
          <w:rStyle w:val="small-caps"/>
          <w:smallCaps/>
        </w:rPr>
        <w:t>Lord</w:t>
      </w:r>
      <w:r>
        <w:rPr>
          <w:rStyle w:val="text"/>
        </w:rPr>
        <w:t xml:space="preserve"> shall give that which is good; and our land shall yield her increase.</w:t>
      </w:r>
      <w:r>
        <w:rPr>
          <w:rStyle w:val="text"/>
          <w:vertAlign w:val="superscript"/>
        </w:rPr>
        <w:t> </w:t>
      </w:r>
      <w:r>
        <w:rPr>
          <w:rStyle w:val="text"/>
        </w:rPr>
        <w:t>Righteousness shall go before him; and shall set us in the way of his steps.</w:t>
      </w:r>
      <w:r w:rsidR="00D75CA6">
        <w:rPr>
          <w:rStyle w:val="text"/>
        </w:rPr>
        <w:t>”</w:t>
      </w:r>
    </w:p>
    <w:p w:rsidR="006E085F" w:rsidRDefault="006E085F" w:rsidP="006E085F">
      <w:pPr>
        <w:shd w:val="clear" w:color="auto" w:fill="FFFFFF"/>
        <w:spacing w:after="0" w:line="240" w:lineRule="auto"/>
        <w:jc w:val="center"/>
        <w:rPr>
          <w:rStyle w:val="text"/>
          <w:b/>
          <w:color w:val="0000CC"/>
          <w:sz w:val="28"/>
          <w:szCs w:val="28"/>
        </w:rPr>
      </w:pPr>
      <w:r w:rsidRPr="005D5D4E">
        <w:rPr>
          <w:rFonts w:ascii="Bookman Old Style" w:eastAsia="Times New Roman" w:hAnsi="Bookman Old Style" w:cs="Tahoma"/>
          <w:b/>
          <w:color w:val="000000"/>
        </w:rPr>
        <w:t>The first three words of this Psalm, explicitly, openly, overtly, and obviously showcase the rest of this passage, when David inscribed,</w:t>
      </w:r>
      <w:r>
        <w:rPr>
          <w:rFonts w:ascii="Bookman Old Style" w:eastAsia="Times New Roman" w:hAnsi="Bookman Old Style" w:cs="Tahoma"/>
          <w:color w:val="000000"/>
          <w:sz w:val="28"/>
          <w:szCs w:val="28"/>
        </w:rPr>
        <w:t xml:space="preserve"> </w:t>
      </w:r>
      <w:r w:rsidRPr="005D5D4E">
        <w:rPr>
          <w:rFonts w:ascii="Copperplate Gothic Bold" w:eastAsia="Times New Roman" w:hAnsi="Copperplate Gothic Bold" w:cs="Tahoma"/>
          <w:color w:val="0000CC"/>
          <w:sz w:val="28"/>
          <w:szCs w:val="28"/>
        </w:rPr>
        <w:t>“</w:t>
      </w:r>
      <w:r w:rsidRPr="005D5D4E">
        <w:rPr>
          <w:rStyle w:val="text"/>
          <w:rFonts w:ascii="Copperplate Gothic Bold" w:hAnsi="Copperplate Gothic Bold"/>
          <w:b/>
          <w:color w:val="0000CC"/>
          <w:sz w:val="28"/>
          <w:szCs w:val="28"/>
          <w:vertAlign w:val="superscript"/>
        </w:rPr>
        <w:t>“</w:t>
      </w:r>
      <w:r w:rsidRPr="005D5D4E">
        <w:rPr>
          <w:rStyle w:val="text"/>
          <w:rFonts w:ascii="Copperplate Gothic Bold" w:hAnsi="Copperplate Gothic Bold"/>
          <w:b/>
          <w:color w:val="0000CC"/>
          <w:sz w:val="28"/>
          <w:szCs w:val="28"/>
        </w:rPr>
        <w:t>I will hear!”</w:t>
      </w:r>
    </w:p>
    <w:p w:rsidR="006E085F" w:rsidRDefault="006E085F" w:rsidP="006E085F">
      <w:pPr>
        <w:shd w:val="clear" w:color="auto" w:fill="FFFFFF"/>
        <w:spacing w:after="0" w:line="240" w:lineRule="auto"/>
        <w:jc w:val="center"/>
        <w:rPr>
          <w:rStyle w:val="text"/>
          <w:rFonts w:ascii="Copperplate Gothic Bold" w:hAnsi="Copperplate Gothic Bold"/>
          <w:color w:val="0D0D0D" w:themeColor="text1" w:themeTint="F2"/>
          <w:sz w:val="28"/>
          <w:szCs w:val="28"/>
        </w:rPr>
      </w:pPr>
      <w:r w:rsidRPr="005D5D4E">
        <w:rPr>
          <w:rStyle w:val="text"/>
          <w:b/>
          <w:color w:val="000066"/>
          <w:sz w:val="28"/>
          <w:szCs w:val="28"/>
        </w:rPr>
        <w:t xml:space="preserve">Compelling, credible, critical, crucial and convincing, the Psalmist’s creation “microscopes” the consequence of </w:t>
      </w:r>
      <w:r w:rsidRPr="005D5D4E">
        <w:rPr>
          <w:rStyle w:val="text"/>
          <w:rFonts w:ascii="Jokerman" w:hAnsi="Jokerman"/>
          <w:b/>
          <w:color w:val="0000CC"/>
          <w:sz w:val="28"/>
          <w:szCs w:val="28"/>
        </w:rPr>
        <w:t>hearing and fearing</w:t>
      </w:r>
      <w:r w:rsidRPr="005D5D4E">
        <w:rPr>
          <w:rStyle w:val="text"/>
          <w:b/>
          <w:color w:val="000066"/>
          <w:sz w:val="28"/>
          <w:szCs w:val="28"/>
        </w:rPr>
        <w:t xml:space="preserve"> God. And, the conditional “set up” shares that this “listening-thing” implies a very significant outcome</w:t>
      </w:r>
      <w:r w:rsidRPr="005D5D4E">
        <w:rPr>
          <w:rStyle w:val="text"/>
          <w:color w:val="000066"/>
          <w:sz w:val="28"/>
          <w:szCs w:val="28"/>
        </w:rPr>
        <w:t>—</w:t>
      </w:r>
      <w:r w:rsidRPr="005D5D4E">
        <w:rPr>
          <w:rStyle w:val="text"/>
          <w:rFonts w:ascii="Copperplate Gothic Bold" w:hAnsi="Copperplate Gothic Bold"/>
          <w:color w:val="000066"/>
          <w:sz w:val="28"/>
          <w:szCs w:val="28"/>
        </w:rPr>
        <w:t>“</w:t>
      </w:r>
      <w:r w:rsidRPr="00B73A9E">
        <w:rPr>
          <w:rStyle w:val="text"/>
          <w:rFonts w:ascii="Copperplate Gothic Bold" w:hAnsi="Copperplate Gothic Bold"/>
          <w:color w:val="0D0D0D" w:themeColor="text1" w:themeTint="F2"/>
          <w:sz w:val="28"/>
          <w:szCs w:val="28"/>
        </w:rPr>
        <w:t>that glory may dwell in our land.”</w:t>
      </w:r>
    </w:p>
    <w:p w:rsidR="006E085F" w:rsidRPr="00357E4E" w:rsidRDefault="006E085F" w:rsidP="006E085F">
      <w:pPr>
        <w:shd w:val="clear" w:color="auto" w:fill="FFFFFF"/>
        <w:spacing w:after="0" w:line="240" w:lineRule="auto"/>
        <w:jc w:val="center"/>
        <w:rPr>
          <w:rFonts w:ascii="Jokerman" w:eastAsia="Times New Roman" w:hAnsi="Jokerman" w:cs="Tahoma"/>
          <w:b/>
          <w:color w:val="31849B" w:themeColor="accent5" w:themeShade="BF"/>
          <w:sz w:val="18"/>
          <w:szCs w:val="18"/>
        </w:rPr>
      </w:pPr>
      <w:r w:rsidRPr="00357E4E">
        <w:rPr>
          <w:rStyle w:val="text"/>
          <w:rFonts w:ascii="Jokerman" w:hAnsi="Jokerman"/>
          <w:b/>
          <w:color w:val="31849B" w:themeColor="accent5" w:themeShade="BF"/>
          <w:sz w:val="18"/>
          <w:szCs w:val="18"/>
        </w:rPr>
        <w:t>(*Anyone else see a pattern here with the disintegration of America?”)</w:t>
      </w:r>
    </w:p>
    <w:p w:rsidR="006E085F" w:rsidRPr="004F57C1" w:rsidRDefault="006E085F" w:rsidP="006E085F">
      <w:pPr>
        <w:shd w:val="clear" w:color="auto" w:fill="FFFFFF"/>
        <w:spacing w:after="0" w:line="240" w:lineRule="auto"/>
        <w:jc w:val="center"/>
        <w:rPr>
          <w:rFonts w:ascii="Bookman Old Style" w:eastAsia="Times New Roman" w:hAnsi="Bookman Old Style" w:cs="Tahoma"/>
          <w:color w:val="000000"/>
          <w:sz w:val="28"/>
          <w:szCs w:val="28"/>
        </w:rPr>
      </w:pPr>
      <w:r w:rsidRPr="004F57C1">
        <w:rPr>
          <w:rFonts w:ascii="Bookman Old Style" w:eastAsia="Times New Roman" w:hAnsi="Bookman Old Style" w:cs="Tahoma"/>
          <w:b/>
          <w:bCs/>
          <w:color w:val="000000"/>
          <w:sz w:val="20"/>
          <w:szCs w:val="20"/>
        </w:rPr>
        <w:t>There is one thing that King David makes perfectly, 'crystal white,' 'shinier than a new penny.' 'take it to the bank and deposit it' CLEAR, and that is this:</w:t>
      </w:r>
    </w:p>
    <w:p w:rsidR="006E085F" w:rsidRPr="004F57C1" w:rsidRDefault="006E085F" w:rsidP="006E085F">
      <w:pPr>
        <w:shd w:val="clear" w:color="auto" w:fill="FFFFFF"/>
        <w:spacing w:after="0" w:line="240" w:lineRule="auto"/>
        <w:jc w:val="center"/>
        <w:rPr>
          <w:rFonts w:ascii="Bookman Old Style" w:eastAsia="Times New Roman" w:hAnsi="Bookman Old Style" w:cs="Tahoma"/>
          <w:color w:val="000000"/>
          <w:sz w:val="28"/>
          <w:szCs w:val="28"/>
        </w:rPr>
      </w:pPr>
      <w:r>
        <w:rPr>
          <w:rFonts w:ascii="Bookman Old Style" w:eastAsia="Times New Roman" w:hAnsi="Bookman Old Style" w:cs="Tahoma"/>
          <w:b/>
          <w:bCs/>
          <w:color w:val="000000"/>
          <w:sz w:val="36"/>
          <w:szCs w:val="36"/>
          <w:shd w:val="clear" w:color="auto" w:fill="40FFA0"/>
        </w:rPr>
        <w:t>The Lord's</w:t>
      </w:r>
      <w:r w:rsidRPr="004F57C1">
        <w:rPr>
          <w:rFonts w:ascii="Bookman Old Style" w:eastAsia="Times New Roman" w:hAnsi="Bookman Old Style" w:cs="Tahoma"/>
          <w:b/>
          <w:bCs/>
          <w:color w:val="000000"/>
          <w:sz w:val="36"/>
          <w:szCs w:val="36"/>
          <w:shd w:val="clear" w:color="auto" w:fill="40FFA0"/>
        </w:rPr>
        <w:t xml:space="preserve"> salvation</w:t>
      </w:r>
      <w:r w:rsidRPr="004F57C1">
        <w:rPr>
          <w:rFonts w:ascii="Bookman Old Style" w:eastAsia="Times New Roman" w:hAnsi="Bookman Old Style" w:cs="Tahoma"/>
          <w:b/>
          <w:bCs/>
          <w:color w:val="000000"/>
          <w:sz w:val="20"/>
          <w:szCs w:val="20"/>
          <w:shd w:val="clear" w:color="auto" w:fill="40FFA0"/>
        </w:rPr>
        <w:t xml:space="preserve"> is near those </w:t>
      </w:r>
      <w:r w:rsidRPr="00B73A9E">
        <w:rPr>
          <w:rFonts w:ascii="Bookman Old Style" w:eastAsia="Times New Roman" w:hAnsi="Bookman Old Style" w:cs="Tahoma"/>
          <w:b/>
          <w:bCs/>
          <w:color w:val="000000"/>
          <w:sz w:val="40"/>
          <w:szCs w:val="40"/>
          <w:shd w:val="clear" w:color="auto" w:fill="40FFA0"/>
        </w:rPr>
        <w:t>who fear him</w:t>
      </w:r>
      <w:r w:rsidRPr="004F57C1">
        <w:rPr>
          <w:rFonts w:ascii="Bookman Old Style" w:eastAsia="Times New Roman" w:hAnsi="Bookman Old Style" w:cs="Tahoma"/>
          <w:b/>
          <w:bCs/>
          <w:color w:val="000000"/>
          <w:sz w:val="20"/>
          <w:szCs w:val="20"/>
          <w:shd w:val="clear" w:color="auto" w:fill="40FFA0"/>
        </w:rPr>
        <w:t>!!</w:t>
      </w:r>
    </w:p>
    <w:p w:rsidR="006E085F" w:rsidRDefault="006E085F" w:rsidP="006E085F">
      <w:pPr>
        <w:shd w:val="clear" w:color="auto" w:fill="FFFFFF"/>
        <w:spacing w:after="0" w:line="240" w:lineRule="auto"/>
        <w:jc w:val="center"/>
        <w:rPr>
          <w:rFonts w:ascii="Bookman Old Style" w:eastAsia="Times New Roman" w:hAnsi="Bookman Old Style" w:cs="Tahoma"/>
          <w:color w:val="000000"/>
          <w:sz w:val="24"/>
          <w:szCs w:val="24"/>
          <w:shd w:val="clear" w:color="auto" w:fill="FFFFFF"/>
        </w:rPr>
      </w:pPr>
      <w:r>
        <w:rPr>
          <w:rFonts w:ascii="Bookman Old Style" w:eastAsia="Times New Roman" w:hAnsi="Bookman Old Style" w:cs="Tahoma"/>
          <w:color w:val="000000"/>
          <w:sz w:val="24"/>
          <w:szCs w:val="24"/>
          <w:shd w:val="clear" w:color="auto" w:fill="FFFFFF"/>
        </w:rPr>
        <w:t xml:space="preserve">And…if we reverence Him-- </w:t>
      </w:r>
    </w:p>
    <w:p w:rsidR="006E085F" w:rsidRPr="004F57C1" w:rsidRDefault="006E085F" w:rsidP="006E085F">
      <w:pPr>
        <w:shd w:val="clear" w:color="auto" w:fill="FFFFFF"/>
        <w:spacing w:after="0" w:line="240" w:lineRule="auto"/>
        <w:jc w:val="center"/>
        <w:rPr>
          <w:rFonts w:ascii="Bookman Old Style" w:eastAsia="Times New Roman" w:hAnsi="Bookman Old Style" w:cs="Tahoma"/>
          <w:color w:val="000000"/>
          <w:sz w:val="28"/>
          <w:szCs w:val="28"/>
        </w:rPr>
      </w:pPr>
      <w:r w:rsidRPr="004F57C1">
        <w:rPr>
          <w:rFonts w:ascii="Bookman Old Style" w:eastAsia="Times New Roman" w:hAnsi="Bookman Old Style" w:cs="Tahoma"/>
          <w:b/>
          <w:bCs/>
          <w:color w:val="000000"/>
          <w:sz w:val="20"/>
          <w:szCs w:val="20"/>
          <w:shd w:val="clear" w:color="auto" w:fill="DFBFFF"/>
        </w:rPr>
        <w:t xml:space="preserve">1. </w:t>
      </w:r>
      <w:r>
        <w:rPr>
          <w:rFonts w:ascii="Bookman Old Style" w:eastAsia="Times New Roman" w:hAnsi="Bookman Old Style" w:cs="Tahoma"/>
          <w:b/>
          <w:bCs/>
          <w:color w:val="000000"/>
          <w:sz w:val="20"/>
          <w:szCs w:val="20"/>
          <w:shd w:val="clear" w:color="auto" w:fill="DFBFFF"/>
        </w:rPr>
        <w:t>Mercy and truth are met</w:t>
      </w:r>
      <w:r w:rsidRPr="004F57C1">
        <w:rPr>
          <w:rFonts w:ascii="Bookman Old Style" w:eastAsia="Times New Roman" w:hAnsi="Bookman Old Style" w:cs="Tahoma"/>
          <w:b/>
          <w:bCs/>
          <w:color w:val="000000"/>
          <w:sz w:val="20"/>
          <w:szCs w:val="20"/>
          <w:shd w:val="clear" w:color="auto" w:fill="DFBFFF"/>
        </w:rPr>
        <w:t xml:space="preserve"> together.</w:t>
      </w:r>
    </w:p>
    <w:p w:rsidR="006E085F" w:rsidRPr="004F57C1" w:rsidRDefault="006E085F" w:rsidP="006E085F">
      <w:pPr>
        <w:shd w:val="clear" w:color="auto" w:fill="FFFFFF"/>
        <w:spacing w:after="0" w:line="240" w:lineRule="auto"/>
        <w:jc w:val="center"/>
        <w:rPr>
          <w:rFonts w:ascii="Bookman Old Style" w:eastAsia="Times New Roman" w:hAnsi="Bookman Old Style" w:cs="Tahoma"/>
          <w:color w:val="000000"/>
          <w:sz w:val="28"/>
          <w:szCs w:val="28"/>
        </w:rPr>
      </w:pPr>
      <w:r w:rsidRPr="004F57C1">
        <w:rPr>
          <w:rFonts w:ascii="Bookman Old Style" w:eastAsia="Times New Roman" w:hAnsi="Bookman Old Style" w:cs="Tahoma"/>
          <w:b/>
          <w:bCs/>
          <w:color w:val="000000"/>
          <w:sz w:val="20"/>
          <w:szCs w:val="20"/>
          <w:shd w:val="clear" w:color="auto" w:fill="FFBFFF"/>
        </w:rPr>
        <w:t xml:space="preserve">2. Righteousness and peace </w:t>
      </w:r>
      <w:r>
        <w:rPr>
          <w:rFonts w:ascii="Bookman Old Style" w:eastAsia="Times New Roman" w:hAnsi="Bookman Old Style" w:cs="Tahoma"/>
          <w:b/>
          <w:bCs/>
          <w:color w:val="000000"/>
          <w:sz w:val="20"/>
          <w:szCs w:val="20"/>
          <w:shd w:val="clear" w:color="auto" w:fill="FFBFFF"/>
        </w:rPr>
        <w:t xml:space="preserve">have </w:t>
      </w:r>
      <w:r w:rsidRPr="004F57C1">
        <w:rPr>
          <w:rFonts w:ascii="Bookman Old Style" w:eastAsia="Times New Roman" w:hAnsi="Bookman Old Style" w:cs="Tahoma"/>
          <w:b/>
          <w:bCs/>
          <w:color w:val="000000"/>
          <w:sz w:val="20"/>
          <w:szCs w:val="20"/>
          <w:shd w:val="clear" w:color="auto" w:fill="FFBFFF"/>
        </w:rPr>
        <w:t>kiss</w:t>
      </w:r>
      <w:r>
        <w:rPr>
          <w:rFonts w:ascii="Bookman Old Style" w:eastAsia="Times New Roman" w:hAnsi="Bookman Old Style" w:cs="Tahoma"/>
          <w:b/>
          <w:bCs/>
          <w:color w:val="000000"/>
          <w:sz w:val="20"/>
          <w:szCs w:val="20"/>
          <w:shd w:val="clear" w:color="auto" w:fill="FFBFFF"/>
        </w:rPr>
        <w:t>ed</w:t>
      </w:r>
      <w:r w:rsidRPr="004F57C1">
        <w:rPr>
          <w:rFonts w:ascii="Bookman Old Style" w:eastAsia="Times New Roman" w:hAnsi="Bookman Old Style" w:cs="Tahoma"/>
          <w:b/>
          <w:bCs/>
          <w:color w:val="000000"/>
          <w:sz w:val="20"/>
          <w:szCs w:val="20"/>
          <w:shd w:val="clear" w:color="auto" w:fill="FFBFFF"/>
        </w:rPr>
        <w:t xml:space="preserve"> each other</w:t>
      </w:r>
      <w:r w:rsidR="005D5D4E" w:rsidRPr="00357E4E">
        <w:rPr>
          <w:rFonts w:ascii="Jokerman" w:eastAsia="Times New Roman" w:hAnsi="Jokerman" w:cs="Tahoma"/>
          <w:b/>
          <w:bCs/>
          <w:color w:val="000000"/>
          <w:sz w:val="24"/>
          <w:szCs w:val="24"/>
        </w:rPr>
        <w:t>. (</w:t>
      </w:r>
      <w:r w:rsidRPr="00357E4E">
        <w:rPr>
          <w:rFonts w:ascii="Jokerman" w:eastAsia="Times New Roman" w:hAnsi="Jokerman" w:cs="Tahoma"/>
          <w:b/>
          <w:bCs/>
          <w:color w:val="000000"/>
          <w:sz w:val="24"/>
          <w:szCs w:val="24"/>
        </w:rPr>
        <w:t>You gotta love that big smooch!)</w:t>
      </w:r>
    </w:p>
    <w:p w:rsidR="006E085F" w:rsidRPr="004F57C1" w:rsidRDefault="006E085F" w:rsidP="006E085F">
      <w:pPr>
        <w:shd w:val="clear" w:color="auto" w:fill="FFFFFF"/>
        <w:spacing w:after="0" w:line="240" w:lineRule="auto"/>
        <w:jc w:val="center"/>
        <w:rPr>
          <w:rFonts w:ascii="Bookman Old Style" w:eastAsia="Times New Roman" w:hAnsi="Bookman Old Style" w:cs="Tahoma"/>
          <w:color w:val="000000"/>
          <w:sz w:val="28"/>
          <w:szCs w:val="28"/>
        </w:rPr>
      </w:pPr>
      <w:r w:rsidRPr="004F57C1">
        <w:rPr>
          <w:rFonts w:ascii="Bookman Old Style" w:eastAsia="Times New Roman" w:hAnsi="Bookman Old Style" w:cs="Tahoma"/>
          <w:b/>
          <w:bCs/>
          <w:color w:val="000000"/>
          <w:sz w:val="20"/>
          <w:szCs w:val="20"/>
          <w:shd w:val="clear" w:color="auto" w:fill="FFDFBF"/>
        </w:rPr>
        <w:t xml:space="preserve">3. </w:t>
      </w:r>
      <w:r>
        <w:rPr>
          <w:rFonts w:ascii="Bookman Old Style" w:eastAsia="Times New Roman" w:hAnsi="Bookman Old Style" w:cs="Tahoma"/>
          <w:b/>
          <w:bCs/>
          <w:color w:val="000000"/>
          <w:sz w:val="20"/>
          <w:szCs w:val="20"/>
          <w:shd w:val="clear" w:color="auto" w:fill="FFDFBF"/>
        </w:rPr>
        <w:t>Truth shall spring forth out of</w:t>
      </w:r>
      <w:r w:rsidRPr="004F57C1">
        <w:rPr>
          <w:rFonts w:ascii="Bookman Old Style" w:eastAsia="Times New Roman" w:hAnsi="Bookman Old Style" w:cs="Tahoma"/>
          <w:b/>
          <w:bCs/>
          <w:color w:val="000000"/>
          <w:sz w:val="20"/>
          <w:szCs w:val="20"/>
          <w:shd w:val="clear" w:color="auto" w:fill="FFDFBF"/>
        </w:rPr>
        <w:t xml:space="preserve"> the earth.</w:t>
      </w:r>
    </w:p>
    <w:p w:rsidR="006E085F" w:rsidRDefault="006E085F" w:rsidP="006E085F">
      <w:pPr>
        <w:shd w:val="clear" w:color="auto" w:fill="FFFFFF"/>
        <w:spacing w:after="0" w:line="240" w:lineRule="auto"/>
        <w:jc w:val="center"/>
        <w:rPr>
          <w:rFonts w:ascii="Bookman Old Style" w:eastAsia="Times New Roman" w:hAnsi="Bookman Old Style" w:cs="Tahoma"/>
          <w:b/>
          <w:bCs/>
          <w:color w:val="000000"/>
          <w:sz w:val="20"/>
          <w:szCs w:val="20"/>
        </w:rPr>
      </w:pPr>
      <w:r w:rsidRPr="004F57C1">
        <w:rPr>
          <w:rFonts w:ascii="Bookman Old Style" w:eastAsia="Times New Roman" w:hAnsi="Bookman Old Style" w:cs="Tahoma"/>
          <w:b/>
          <w:bCs/>
          <w:color w:val="000000"/>
          <w:sz w:val="20"/>
          <w:szCs w:val="20"/>
          <w:shd w:val="clear" w:color="auto" w:fill="E6EBD5"/>
        </w:rPr>
        <w:t xml:space="preserve">4. Righteousness </w:t>
      </w:r>
      <w:r>
        <w:rPr>
          <w:rFonts w:ascii="Bookman Old Style" w:eastAsia="Times New Roman" w:hAnsi="Bookman Old Style" w:cs="Tahoma"/>
          <w:b/>
          <w:bCs/>
          <w:color w:val="000000"/>
          <w:sz w:val="20"/>
          <w:szCs w:val="20"/>
          <w:shd w:val="clear" w:color="auto" w:fill="E6EBD5"/>
        </w:rPr>
        <w:t>shall look</w:t>
      </w:r>
      <w:r w:rsidRPr="004F57C1">
        <w:rPr>
          <w:rFonts w:ascii="Bookman Old Style" w:eastAsia="Times New Roman" w:hAnsi="Bookman Old Style" w:cs="Tahoma"/>
          <w:b/>
          <w:bCs/>
          <w:color w:val="000000"/>
          <w:sz w:val="20"/>
          <w:szCs w:val="20"/>
          <w:shd w:val="clear" w:color="auto" w:fill="E6EBD5"/>
        </w:rPr>
        <w:t xml:space="preserve"> down from heaven</w:t>
      </w:r>
      <w:r w:rsidRPr="004F57C1">
        <w:rPr>
          <w:rFonts w:ascii="Bookman Old Style" w:eastAsia="Times New Roman" w:hAnsi="Bookman Old Style" w:cs="Tahoma"/>
          <w:b/>
          <w:bCs/>
          <w:color w:val="000000"/>
          <w:sz w:val="20"/>
          <w:szCs w:val="20"/>
        </w:rPr>
        <w:t>.</w:t>
      </w:r>
    </w:p>
    <w:p w:rsidR="006E085F" w:rsidRPr="004F57C1" w:rsidRDefault="006E085F" w:rsidP="006E085F">
      <w:pPr>
        <w:shd w:val="clear" w:color="auto" w:fill="FFFFFF"/>
        <w:spacing w:after="0" w:line="240" w:lineRule="auto"/>
        <w:jc w:val="center"/>
        <w:rPr>
          <w:rFonts w:ascii="Bookman Old Style" w:eastAsia="Times New Roman" w:hAnsi="Bookman Old Style" w:cs="Tahoma"/>
          <w:color w:val="000000"/>
          <w:sz w:val="28"/>
          <w:szCs w:val="28"/>
        </w:rPr>
      </w:pPr>
    </w:p>
    <w:p w:rsidR="006E085F" w:rsidRDefault="006E085F" w:rsidP="006E085F">
      <w:pPr>
        <w:shd w:val="clear" w:color="auto" w:fill="FFFFFF"/>
        <w:spacing w:after="0" w:line="240" w:lineRule="auto"/>
        <w:jc w:val="center"/>
        <w:rPr>
          <w:rStyle w:val="text"/>
          <w:rFonts w:ascii="Copperplate Gothic Bold" w:hAnsi="Copperplate Gothic Bold"/>
          <w:sz w:val="28"/>
          <w:szCs w:val="28"/>
        </w:rPr>
      </w:pPr>
      <w:r w:rsidRPr="005D5D4E">
        <w:rPr>
          <w:rFonts w:ascii="Times New Roman" w:eastAsia="Times New Roman" w:hAnsi="Times New Roman" w:cs="Times New Roman"/>
          <w:b/>
          <w:bCs/>
          <w:color w:val="000000"/>
          <w:sz w:val="24"/>
          <w:szCs w:val="24"/>
          <w:shd w:val="clear" w:color="auto" w:fill="FFFFFF"/>
        </w:rPr>
        <w:t xml:space="preserve">So, fellow </w:t>
      </w:r>
      <w:r w:rsidR="005D5D4E" w:rsidRPr="005D5D4E">
        <w:rPr>
          <w:rFonts w:ascii="Times New Roman" w:eastAsia="Times New Roman" w:hAnsi="Times New Roman" w:cs="Times New Roman"/>
          <w:b/>
          <w:bCs/>
          <w:color w:val="000000"/>
          <w:sz w:val="24"/>
          <w:szCs w:val="24"/>
          <w:shd w:val="clear" w:color="auto" w:fill="FFFFFF"/>
        </w:rPr>
        <w:t>“audio ‘antennaed,’” “auditory able,</w:t>
      </w:r>
      <w:r w:rsidRPr="005D5D4E">
        <w:rPr>
          <w:rFonts w:ascii="Times New Roman" w:eastAsia="Times New Roman" w:hAnsi="Times New Roman" w:cs="Times New Roman"/>
          <w:b/>
          <w:bCs/>
          <w:color w:val="000000"/>
          <w:sz w:val="24"/>
          <w:szCs w:val="24"/>
          <w:shd w:val="clear" w:color="auto" w:fill="FFFFFF"/>
        </w:rPr>
        <w:t>”</w:t>
      </w:r>
      <w:r w:rsidR="005D5D4E" w:rsidRPr="005D5D4E">
        <w:rPr>
          <w:rFonts w:ascii="Times New Roman" w:eastAsia="Times New Roman" w:hAnsi="Times New Roman" w:cs="Times New Roman"/>
          <w:b/>
          <w:bCs/>
          <w:color w:val="000000"/>
          <w:sz w:val="24"/>
          <w:szCs w:val="24"/>
          <w:shd w:val="clear" w:color="auto" w:fill="FFFFFF"/>
        </w:rPr>
        <w:t xml:space="preserve"> “acoustically accurate,” “ear </w:t>
      </w:r>
      <w:r w:rsidR="005D5D4E">
        <w:rPr>
          <w:rFonts w:ascii="Times New Roman" w:eastAsia="Times New Roman" w:hAnsi="Times New Roman" w:cs="Times New Roman"/>
          <w:b/>
          <w:bCs/>
          <w:color w:val="000000"/>
          <w:sz w:val="24"/>
          <w:szCs w:val="24"/>
          <w:shd w:val="clear" w:color="auto" w:fill="FFFFFF"/>
        </w:rPr>
        <w:t>engaged</w:t>
      </w:r>
      <w:r w:rsidR="005D5D4E" w:rsidRPr="005D5D4E">
        <w:rPr>
          <w:rFonts w:ascii="Times New Roman" w:eastAsia="Times New Roman" w:hAnsi="Times New Roman" w:cs="Times New Roman"/>
          <w:b/>
          <w:bCs/>
          <w:color w:val="000000"/>
          <w:sz w:val="24"/>
          <w:szCs w:val="24"/>
          <w:shd w:val="clear" w:color="auto" w:fill="FFFFFF"/>
        </w:rPr>
        <w:t>”</w:t>
      </w:r>
      <w:r w:rsidRPr="005D5D4E">
        <w:rPr>
          <w:rFonts w:ascii="Times New Roman" w:eastAsia="Times New Roman" w:hAnsi="Times New Roman" w:cs="Times New Roman"/>
          <w:b/>
          <w:bCs/>
          <w:color w:val="000000"/>
          <w:sz w:val="24"/>
          <w:szCs w:val="24"/>
          <w:shd w:val="clear" w:color="auto" w:fill="FFFFFF"/>
        </w:rPr>
        <w:t xml:space="preserve"> comrades, </w:t>
      </w:r>
      <w:r w:rsidRPr="005D5D4E">
        <w:rPr>
          <w:rFonts w:ascii="Jokerman" w:eastAsia="Times New Roman" w:hAnsi="Jokerman" w:cs="Times New Roman"/>
          <w:b/>
          <w:bCs/>
          <w:color w:val="000000"/>
          <w:sz w:val="24"/>
          <w:szCs w:val="24"/>
          <w:shd w:val="clear" w:color="auto" w:fill="FFFFFF"/>
        </w:rPr>
        <w:t>hear and fear</w:t>
      </w:r>
      <w:r w:rsidR="0023232E">
        <w:rPr>
          <w:rFonts w:ascii="Jokerman" w:eastAsia="Times New Roman" w:hAnsi="Jokerman" w:cs="Times New Roman"/>
          <w:b/>
          <w:bCs/>
          <w:color w:val="000000"/>
          <w:sz w:val="24"/>
          <w:szCs w:val="24"/>
          <w:shd w:val="clear" w:color="auto" w:fill="FFFFFF"/>
        </w:rPr>
        <w:t xml:space="preserve"> </w:t>
      </w:r>
      <w:r w:rsidR="0023232E">
        <w:rPr>
          <w:rFonts w:ascii="Jokerman" w:eastAsia="Times New Roman" w:hAnsi="Jokerman" w:cs="Times New Roman"/>
          <w:b/>
          <w:bCs/>
          <w:noProof/>
          <w:color w:val="000000"/>
          <w:sz w:val="24"/>
          <w:szCs w:val="24"/>
          <w:shd w:val="clear" w:color="auto" w:fill="FFFFFF"/>
        </w:rPr>
        <w:drawing>
          <wp:inline distT="0" distB="0" distL="0" distR="0">
            <wp:extent cx="491589" cy="585149"/>
            <wp:effectExtent l="19050" t="0" r="3711" b="0"/>
            <wp:docPr id="1" name="Picture 1" descr="C:\Users\Linda\AppData\Local\Microsoft\Windows\Temporary Internet Files\Content.IE5\H72VFY1T\MC9000787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H72VFY1T\MC900078738[1].wmf"/>
                    <pic:cNvPicPr>
                      <a:picLocks noChangeAspect="1" noChangeArrowheads="1"/>
                    </pic:cNvPicPr>
                  </pic:nvPicPr>
                  <pic:blipFill>
                    <a:blip r:embed="rId4" cstate="print"/>
                    <a:srcRect/>
                    <a:stretch>
                      <a:fillRect/>
                    </a:stretch>
                  </pic:blipFill>
                  <pic:spPr bwMode="auto">
                    <a:xfrm>
                      <a:off x="0" y="0"/>
                      <a:ext cx="498329" cy="593172"/>
                    </a:xfrm>
                    <a:prstGeom prst="rect">
                      <a:avLst/>
                    </a:prstGeom>
                    <a:noFill/>
                    <a:ln w="9525">
                      <a:noFill/>
                      <a:miter lim="800000"/>
                      <a:headEnd/>
                      <a:tailEnd/>
                    </a:ln>
                  </pic:spPr>
                </pic:pic>
              </a:graphicData>
            </a:graphic>
          </wp:inline>
        </w:drawing>
      </w:r>
      <w:r w:rsidRPr="005D5D4E">
        <w:rPr>
          <w:rFonts w:ascii="Times New Roman" w:eastAsia="Times New Roman" w:hAnsi="Times New Roman" w:cs="Times New Roman"/>
          <w:b/>
          <w:bCs/>
          <w:color w:val="000000"/>
          <w:sz w:val="24"/>
          <w:szCs w:val="24"/>
          <w:shd w:val="clear" w:color="auto" w:fill="FFFFFF"/>
        </w:rPr>
        <w:t xml:space="preserve"> your great God this “</w:t>
      </w:r>
      <w:r w:rsidR="00D75CA6">
        <w:rPr>
          <w:rFonts w:ascii="Times New Roman" w:eastAsia="Times New Roman" w:hAnsi="Times New Roman" w:cs="Times New Roman"/>
          <w:b/>
          <w:bCs/>
          <w:color w:val="000000"/>
          <w:sz w:val="24"/>
          <w:szCs w:val="24"/>
          <w:shd w:val="clear" w:color="auto" w:fill="FFFFFF"/>
        </w:rPr>
        <w:t xml:space="preserve">Most Assuredly Salvation is </w:t>
      </w:r>
      <w:proofErr w:type="gramStart"/>
      <w:r w:rsidR="00D75CA6">
        <w:rPr>
          <w:rFonts w:ascii="Times New Roman" w:eastAsia="Times New Roman" w:hAnsi="Times New Roman" w:cs="Times New Roman"/>
          <w:b/>
          <w:bCs/>
          <w:color w:val="000000"/>
          <w:sz w:val="24"/>
          <w:szCs w:val="24"/>
          <w:shd w:val="clear" w:color="auto" w:fill="FFFFFF"/>
        </w:rPr>
        <w:t>Nigh</w:t>
      </w:r>
      <w:proofErr w:type="gramEnd"/>
      <w:r w:rsidR="00D75CA6">
        <w:rPr>
          <w:rFonts w:ascii="Times New Roman" w:eastAsia="Times New Roman" w:hAnsi="Times New Roman" w:cs="Times New Roman"/>
          <w:b/>
          <w:bCs/>
          <w:color w:val="000000"/>
          <w:sz w:val="24"/>
          <w:szCs w:val="24"/>
          <w:shd w:val="clear" w:color="auto" w:fill="FFFFFF"/>
        </w:rPr>
        <w:t>” Mon</w:t>
      </w:r>
      <w:r w:rsidRPr="005D5D4E">
        <w:rPr>
          <w:rFonts w:ascii="Times New Roman" w:eastAsia="Times New Roman" w:hAnsi="Times New Roman" w:cs="Times New Roman"/>
          <w:b/>
          <w:bCs/>
          <w:color w:val="000000"/>
          <w:sz w:val="24"/>
          <w:szCs w:val="24"/>
          <w:shd w:val="clear" w:color="auto" w:fill="FFFFFF"/>
        </w:rPr>
        <w:t>day, so</w:t>
      </w:r>
      <w:r>
        <w:rPr>
          <w:rFonts w:ascii="Courier New" w:eastAsia="Times New Roman" w:hAnsi="Courier New" w:cs="Courier New"/>
          <w:b/>
          <w:bCs/>
          <w:color w:val="000000"/>
          <w:sz w:val="27"/>
          <w:szCs w:val="27"/>
          <w:shd w:val="clear" w:color="auto" w:fill="FFFFFF"/>
        </w:rPr>
        <w:t xml:space="preserve"> “</w:t>
      </w:r>
      <w:r w:rsidRPr="00B73A9E">
        <w:rPr>
          <w:rStyle w:val="text"/>
          <w:rFonts w:ascii="Copperplate Gothic Bold" w:hAnsi="Copperplate Gothic Bold"/>
          <w:sz w:val="28"/>
          <w:szCs w:val="28"/>
        </w:rPr>
        <w:t xml:space="preserve">that glory </w:t>
      </w:r>
      <w:r w:rsidRPr="00D75CA6">
        <w:rPr>
          <w:rStyle w:val="text"/>
          <w:rFonts w:ascii="Copperplate Gothic Bold" w:hAnsi="Copperplate Gothic Bold"/>
          <w:sz w:val="28"/>
          <w:szCs w:val="28"/>
          <w:u w:val="single"/>
        </w:rPr>
        <w:t xml:space="preserve">may </w:t>
      </w:r>
      <w:r w:rsidRPr="00B73A9E">
        <w:rPr>
          <w:rStyle w:val="text"/>
          <w:rFonts w:ascii="Copperplate Gothic Bold" w:hAnsi="Copperplate Gothic Bold"/>
          <w:sz w:val="28"/>
          <w:szCs w:val="28"/>
        </w:rPr>
        <w:t>dwell in our land</w:t>
      </w:r>
      <w:r>
        <w:rPr>
          <w:rStyle w:val="text"/>
          <w:rFonts w:ascii="Copperplate Gothic Bold" w:hAnsi="Copperplate Gothic Bold"/>
          <w:sz w:val="28"/>
          <w:szCs w:val="28"/>
        </w:rPr>
        <w:t>!”</w:t>
      </w:r>
      <w:r w:rsidR="005D5D4E">
        <w:rPr>
          <w:rStyle w:val="text"/>
          <w:rFonts w:ascii="Copperplate Gothic Bold" w:hAnsi="Copperplate Gothic Bold"/>
          <w:sz w:val="28"/>
          <w:szCs w:val="28"/>
        </w:rPr>
        <w:t xml:space="preserve">  </w:t>
      </w:r>
    </w:p>
    <w:p w:rsidR="006E085F" w:rsidRPr="004F57C1" w:rsidRDefault="006E085F" w:rsidP="006E085F">
      <w:pPr>
        <w:shd w:val="clear" w:color="auto" w:fill="FFFFFF"/>
        <w:spacing w:after="0" w:line="240" w:lineRule="auto"/>
        <w:jc w:val="center"/>
        <w:rPr>
          <w:rFonts w:ascii="Bookman Old Style" w:eastAsia="Times New Roman" w:hAnsi="Bookman Old Style" w:cs="Tahoma"/>
          <w:color w:val="000000"/>
          <w:sz w:val="28"/>
          <w:szCs w:val="28"/>
        </w:rPr>
      </w:pPr>
    </w:p>
    <w:p w:rsidR="006E085F" w:rsidRDefault="006E085F" w:rsidP="006E085F">
      <w:pPr>
        <w:jc w:val="center"/>
        <w:rPr>
          <w:rStyle w:val="text"/>
          <w:rFonts w:ascii="Copperplate Gothic Bold" w:hAnsi="Copperplate Gothic Bold"/>
          <w:color w:val="0000CC"/>
          <w:sz w:val="28"/>
          <w:szCs w:val="28"/>
        </w:rPr>
      </w:pPr>
      <w:r w:rsidRPr="006C275A">
        <w:rPr>
          <w:rStyle w:val="text"/>
          <w:rFonts w:ascii="Copperplate Gothic Bold" w:hAnsi="Copperplate Gothic Bold"/>
          <w:b/>
          <w:color w:val="0000CC"/>
          <w:sz w:val="28"/>
          <w:szCs w:val="28"/>
          <w:vertAlign w:val="superscript"/>
        </w:rPr>
        <w:t>“</w:t>
      </w:r>
      <w:r w:rsidRPr="006C275A">
        <w:rPr>
          <w:rStyle w:val="text"/>
          <w:rFonts w:ascii="Copperplate Gothic Bold" w:hAnsi="Copperplate Gothic Bold"/>
          <w:color w:val="0000CC"/>
          <w:sz w:val="28"/>
          <w:szCs w:val="28"/>
        </w:rPr>
        <w:t>I will hear</w:t>
      </w:r>
      <w:r>
        <w:rPr>
          <w:rStyle w:val="text"/>
          <w:rFonts w:ascii="Copperplate Gothic Bold" w:hAnsi="Copperplate Gothic Bold"/>
          <w:color w:val="0000CC"/>
          <w:sz w:val="28"/>
          <w:szCs w:val="28"/>
        </w:rPr>
        <w:t>,” always because of him,</w:t>
      </w:r>
    </w:p>
    <w:p w:rsidR="006E085F" w:rsidRDefault="006E085F" w:rsidP="006E085F">
      <w:pPr>
        <w:jc w:val="center"/>
        <w:rPr>
          <w:rStyle w:val="text"/>
          <w:rFonts w:ascii="Copperplate Gothic Bold" w:hAnsi="Copperplate Gothic Bold"/>
          <w:color w:val="0000CC"/>
          <w:sz w:val="28"/>
          <w:szCs w:val="28"/>
        </w:rPr>
      </w:pPr>
      <w:r>
        <w:rPr>
          <w:rStyle w:val="text"/>
          <w:rFonts w:ascii="Copperplate Gothic Bold" w:hAnsi="Copperplate Gothic Bold"/>
          <w:color w:val="0000CC"/>
          <w:sz w:val="28"/>
          <w:szCs w:val="28"/>
        </w:rPr>
        <w:t>Lindi</w:t>
      </w:r>
    </w:p>
    <w:p w:rsidR="006E085F" w:rsidRPr="00357E4E" w:rsidRDefault="006E085F" w:rsidP="00D75CA6">
      <w:pPr>
        <w:pBdr>
          <w:top w:val="single" w:sz="4" w:space="1" w:color="auto"/>
          <w:left w:val="single" w:sz="4" w:space="4" w:color="auto"/>
          <w:bottom w:val="single" w:sz="4" w:space="1" w:color="auto"/>
          <w:right w:val="single" w:sz="4" w:space="4" w:color="auto"/>
        </w:pBdr>
        <w:shd w:val="clear" w:color="auto" w:fill="EEECE1" w:themeFill="background2"/>
        <w:rPr>
          <w:rFonts w:ascii="Times New Roman" w:hAnsi="Times New Roman" w:cs="Times New Roman"/>
          <w:b/>
          <w:color w:val="000066"/>
          <w:sz w:val="20"/>
          <w:szCs w:val="20"/>
        </w:rPr>
      </w:pPr>
      <w:r>
        <w:rPr>
          <w:rFonts w:ascii="Times New Roman" w:hAnsi="Times New Roman" w:cs="Times New Roman"/>
          <w:b/>
          <w:color w:val="000066"/>
          <w:sz w:val="20"/>
          <w:szCs w:val="20"/>
        </w:rPr>
        <w:t>Dear Great and Wonderful Father, help me hear You and fear You today.  Help me make mercy and truth part of my being.  Show me how to display righteousness and peace in my life, so that truth will surround me.  Show me how</w:t>
      </w:r>
      <w:r w:rsidR="005D5D4E">
        <w:rPr>
          <w:rFonts w:ascii="Times New Roman" w:hAnsi="Times New Roman" w:cs="Times New Roman"/>
          <w:b/>
          <w:color w:val="000066"/>
          <w:sz w:val="20"/>
          <w:szCs w:val="20"/>
        </w:rPr>
        <w:t xml:space="preserve"> to be worthy, working, and wise.  Teach me to listen to Your glorious Word, so that my witness will honor You all my days.  Thank You for a </w:t>
      </w:r>
      <w:r w:rsidR="00D75CA6">
        <w:rPr>
          <w:rFonts w:ascii="Times New Roman" w:hAnsi="Times New Roman" w:cs="Times New Roman"/>
          <w:b/>
          <w:color w:val="000066"/>
          <w:sz w:val="20"/>
          <w:szCs w:val="20"/>
        </w:rPr>
        <w:t>new week where I can work and serve</w:t>
      </w:r>
      <w:r w:rsidR="005D5D4E">
        <w:rPr>
          <w:rFonts w:ascii="Times New Roman" w:hAnsi="Times New Roman" w:cs="Times New Roman"/>
          <w:b/>
          <w:color w:val="000066"/>
          <w:sz w:val="20"/>
          <w:szCs w:val="20"/>
        </w:rPr>
        <w:t xml:space="preserve">; thank You for Your Son’s great sacrifice.  Thank You that we have victory over our enemy.  Forgive me when I fail.  </w:t>
      </w:r>
      <w:r w:rsidR="00D75CA6">
        <w:rPr>
          <w:rFonts w:ascii="Times New Roman" w:hAnsi="Times New Roman" w:cs="Times New Roman"/>
          <w:b/>
          <w:color w:val="000066"/>
          <w:sz w:val="20"/>
          <w:szCs w:val="20"/>
        </w:rPr>
        <w:t xml:space="preserve">Bring Your protective peace to Jerusalem, my King, and protect Your people.  Come quickly with Your Kingdom!  </w:t>
      </w:r>
      <w:r w:rsidR="005D5D4E">
        <w:rPr>
          <w:rFonts w:ascii="Times New Roman" w:hAnsi="Times New Roman" w:cs="Times New Roman"/>
          <w:b/>
          <w:color w:val="000066"/>
          <w:sz w:val="20"/>
          <w:szCs w:val="20"/>
        </w:rPr>
        <w:t>I love You always! You are awesome and oh-so-magnificent!  In Jesus’ name, Amen.</w:t>
      </w:r>
    </w:p>
    <w:p w:rsidR="00B27524" w:rsidRPr="00D75CA6" w:rsidRDefault="00D75CA6" w:rsidP="00D75CA6">
      <w:pPr>
        <w:jc w:val="center"/>
        <w:rPr>
          <w:rFonts w:ascii="Jivetalk" w:hAnsi="Jivetalk"/>
          <w:color w:val="0070C0"/>
          <w:sz w:val="24"/>
          <w:szCs w:val="24"/>
        </w:rPr>
      </w:pPr>
      <w:r w:rsidRPr="00D75CA6">
        <w:rPr>
          <w:rFonts w:ascii="Jivetalk" w:hAnsi="Jivetalk"/>
          <w:color w:val="0070C0"/>
          <w:sz w:val="24"/>
          <w:szCs w:val="24"/>
        </w:rPr>
        <w:lastRenderedPageBreak/>
        <w:t>In the chaos and confusion of today, seek Jesus.  He alone can save.  If you’ve never asked Him into Your life, call me…….let’s visit about “tomorrow.”  316-323-3889.</w:t>
      </w:r>
    </w:p>
    <w:sectPr w:rsidR="00B27524" w:rsidRPr="00D75CA6" w:rsidSect="00F40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E085F"/>
    <w:rsid w:val="00001302"/>
    <w:rsid w:val="00002EE2"/>
    <w:rsid w:val="000034A6"/>
    <w:rsid w:val="00006512"/>
    <w:rsid w:val="00007E5F"/>
    <w:rsid w:val="00010140"/>
    <w:rsid w:val="00010177"/>
    <w:rsid w:val="00011562"/>
    <w:rsid w:val="00011DF7"/>
    <w:rsid w:val="00012229"/>
    <w:rsid w:val="000139DA"/>
    <w:rsid w:val="00013ED0"/>
    <w:rsid w:val="0001495E"/>
    <w:rsid w:val="00014F4F"/>
    <w:rsid w:val="00015932"/>
    <w:rsid w:val="00016262"/>
    <w:rsid w:val="00016835"/>
    <w:rsid w:val="00017D01"/>
    <w:rsid w:val="000216D0"/>
    <w:rsid w:val="0002274F"/>
    <w:rsid w:val="00023EBC"/>
    <w:rsid w:val="00023F2F"/>
    <w:rsid w:val="00024323"/>
    <w:rsid w:val="00024DEF"/>
    <w:rsid w:val="000259E9"/>
    <w:rsid w:val="000263CB"/>
    <w:rsid w:val="000266D4"/>
    <w:rsid w:val="0003036F"/>
    <w:rsid w:val="000308D1"/>
    <w:rsid w:val="00031422"/>
    <w:rsid w:val="000323DA"/>
    <w:rsid w:val="000335AF"/>
    <w:rsid w:val="00033E71"/>
    <w:rsid w:val="00035268"/>
    <w:rsid w:val="000353AE"/>
    <w:rsid w:val="00036374"/>
    <w:rsid w:val="00041AB5"/>
    <w:rsid w:val="00042A29"/>
    <w:rsid w:val="00043589"/>
    <w:rsid w:val="00044051"/>
    <w:rsid w:val="00044EAE"/>
    <w:rsid w:val="000459E6"/>
    <w:rsid w:val="00045E20"/>
    <w:rsid w:val="00047976"/>
    <w:rsid w:val="00047C2D"/>
    <w:rsid w:val="000508F8"/>
    <w:rsid w:val="00050F4E"/>
    <w:rsid w:val="0005480F"/>
    <w:rsid w:val="000571DD"/>
    <w:rsid w:val="00057E1C"/>
    <w:rsid w:val="00060E93"/>
    <w:rsid w:val="0006226E"/>
    <w:rsid w:val="0006263D"/>
    <w:rsid w:val="00065B50"/>
    <w:rsid w:val="00065F7D"/>
    <w:rsid w:val="00070220"/>
    <w:rsid w:val="00070DD1"/>
    <w:rsid w:val="00072B2A"/>
    <w:rsid w:val="0007302F"/>
    <w:rsid w:val="00073D6E"/>
    <w:rsid w:val="00075259"/>
    <w:rsid w:val="00075850"/>
    <w:rsid w:val="00080517"/>
    <w:rsid w:val="000811B5"/>
    <w:rsid w:val="00082C1B"/>
    <w:rsid w:val="00085912"/>
    <w:rsid w:val="00085C77"/>
    <w:rsid w:val="00087488"/>
    <w:rsid w:val="0008758A"/>
    <w:rsid w:val="000879D9"/>
    <w:rsid w:val="0009158D"/>
    <w:rsid w:val="0009322E"/>
    <w:rsid w:val="00094AEF"/>
    <w:rsid w:val="0009611B"/>
    <w:rsid w:val="0009627C"/>
    <w:rsid w:val="000967FE"/>
    <w:rsid w:val="000A00BE"/>
    <w:rsid w:val="000A2078"/>
    <w:rsid w:val="000A41C1"/>
    <w:rsid w:val="000A42E8"/>
    <w:rsid w:val="000A4A9D"/>
    <w:rsid w:val="000B095F"/>
    <w:rsid w:val="000B271E"/>
    <w:rsid w:val="000B44B8"/>
    <w:rsid w:val="000B573F"/>
    <w:rsid w:val="000B5F6A"/>
    <w:rsid w:val="000B5FB1"/>
    <w:rsid w:val="000B72B0"/>
    <w:rsid w:val="000C01EF"/>
    <w:rsid w:val="000C14D1"/>
    <w:rsid w:val="000C2DD7"/>
    <w:rsid w:val="000C3498"/>
    <w:rsid w:val="000C52E5"/>
    <w:rsid w:val="000C66A0"/>
    <w:rsid w:val="000C715D"/>
    <w:rsid w:val="000C78CB"/>
    <w:rsid w:val="000D043F"/>
    <w:rsid w:val="000D0B11"/>
    <w:rsid w:val="000D0E5F"/>
    <w:rsid w:val="000D247B"/>
    <w:rsid w:val="000D30D7"/>
    <w:rsid w:val="000E0401"/>
    <w:rsid w:val="000E1BCC"/>
    <w:rsid w:val="000E2DBB"/>
    <w:rsid w:val="000E2E95"/>
    <w:rsid w:val="000E3446"/>
    <w:rsid w:val="000E39B0"/>
    <w:rsid w:val="000E3FDA"/>
    <w:rsid w:val="000E4A0B"/>
    <w:rsid w:val="000E6C55"/>
    <w:rsid w:val="000E70BD"/>
    <w:rsid w:val="000F119F"/>
    <w:rsid w:val="000F1863"/>
    <w:rsid w:val="000F22E3"/>
    <w:rsid w:val="000F31A0"/>
    <w:rsid w:val="000F3310"/>
    <w:rsid w:val="000F51BE"/>
    <w:rsid w:val="000F565E"/>
    <w:rsid w:val="000F6C08"/>
    <w:rsid w:val="00101273"/>
    <w:rsid w:val="00102D63"/>
    <w:rsid w:val="00104A23"/>
    <w:rsid w:val="00107682"/>
    <w:rsid w:val="00110D75"/>
    <w:rsid w:val="00111600"/>
    <w:rsid w:val="00112701"/>
    <w:rsid w:val="0011317A"/>
    <w:rsid w:val="001131D4"/>
    <w:rsid w:val="00113453"/>
    <w:rsid w:val="00116CA0"/>
    <w:rsid w:val="00120CB3"/>
    <w:rsid w:val="0012509D"/>
    <w:rsid w:val="00131307"/>
    <w:rsid w:val="00131385"/>
    <w:rsid w:val="0013160A"/>
    <w:rsid w:val="00132AC6"/>
    <w:rsid w:val="00132C47"/>
    <w:rsid w:val="0013308D"/>
    <w:rsid w:val="001346EA"/>
    <w:rsid w:val="00135AB7"/>
    <w:rsid w:val="00136A70"/>
    <w:rsid w:val="00137D4C"/>
    <w:rsid w:val="00140031"/>
    <w:rsid w:val="00142187"/>
    <w:rsid w:val="0014249D"/>
    <w:rsid w:val="00142C23"/>
    <w:rsid w:val="001439B2"/>
    <w:rsid w:val="00147A8C"/>
    <w:rsid w:val="00147B2F"/>
    <w:rsid w:val="0015045C"/>
    <w:rsid w:val="001518BC"/>
    <w:rsid w:val="00151CFF"/>
    <w:rsid w:val="0015624B"/>
    <w:rsid w:val="00157D26"/>
    <w:rsid w:val="001607F9"/>
    <w:rsid w:val="00160996"/>
    <w:rsid w:val="0016196D"/>
    <w:rsid w:val="00161E8F"/>
    <w:rsid w:val="001621B8"/>
    <w:rsid w:val="00162F62"/>
    <w:rsid w:val="00163074"/>
    <w:rsid w:val="00163262"/>
    <w:rsid w:val="00164B77"/>
    <w:rsid w:val="001656D4"/>
    <w:rsid w:val="00166CB6"/>
    <w:rsid w:val="001673A3"/>
    <w:rsid w:val="0016750A"/>
    <w:rsid w:val="00167670"/>
    <w:rsid w:val="00170D47"/>
    <w:rsid w:val="001720CF"/>
    <w:rsid w:val="00172CBC"/>
    <w:rsid w:val="001732BC"/>
    <w:rsid w:val="00174484"/>
    <w:rsid w:val="001746DA"/>
    <w:rsid w:val="00175A15"/>
    <w:rsid w:val="00175E2F"/>
    <w:rsid w:val="00176BB3"/>
    <w:rsid w:val="001772E2"/>
    <w:rsid w:val="00177630"/>
    <w:rsid w:val="00177BF7"/>
    <w:rsid w:val="0018066C"/>
    <w:rsid w:val="00182C44"/>
    <w:rsid w:val="001840C1"/>
    <w:rsid w:val="00184554"/>
    <w:rsid w:val="00184B42"/>
    <w:rsid w:val="00185AED"/>
    <w:rsid w:val="00190731"/>
    <w:rsid w:val="00190930"/>
    <w:rsid w:val="00192A3A"/>
    <w:rsid w:val="00192B48"/>
    <w:rsid w:val="00193B6E"/>
    <w:rsid w:val="00193EA3"/>
    <w:rsid w:val="001947B1"/>
    <w:rsid w:val="00197060"/>
    <w:rsid w:val="001A0723"/>
    <w:rsid w:val="001A1651"/>
    <w:rsid w:val="001A174A"/>
    <w:rsid w:val="001A17D6"/>
    <w:rsid w:val="001A2935"/>
    <w:rsid w:val="001A4EE5"/>
    <w:rsid w:val="001A5F33"/>
    <w:rsid w:val="001A6A39"/>
    <w:rsid w:val="001A7BE0"/>
    <w:rsid w:val="001B0C61"/>
    <w:rsid w:val="001B264A"/>
    <w:rsid w:val="001B6920"/>
    <w:rsid w:val="001B733A"/>
    <w:rsid w:val="001C06F2"/>
    <w:rsid w:val="001C0AAB"/>
    <w:rsid w:val="001C29C7"/>
    <w:rsid w:val="001C2DB6"/>
    <w:rsid w:val="001C34E5"/>
    <w:rsid w:val="001C477D"/>
    <w:rsid w:val="001C50E9"/>
    <w:rsid w:val="001C6C16"/>
    <w:rsid w:val="001D056B"/>
    <w:rsid w:val="001D0F4E"/>
    <w:rsid w:val="001D13E1"/>
    <w:rsid w:val="001D14E3"/>
    <w:rsid w:val="001D1EB8"/>
    <w:rsid w:val="001D36CF"/>
    <w:rsid w:val="001D592A"/>
    <w:rsid w:val="001D73C1"/>
    <w:rsid w:val="001D7DDB"/>
    <w:rsid w:val="001E0822"/>
    <w:rsid w:val="001E1800"/>
    <w:rsid w:val="001E3FBB"/>
    <w:rsid w:val="001E468B"/>
    <w:rsid w:val="001E610C"/>
    <w:rsid w:val="001E6752"/>
    <w:rsid w:val="001E7420"/>
    <w:rsid w:val="001E78DD"/>
    <w:rsid w:val="001F00FE"/>
    <w:rsid w:val="001F0F53"/>
    <w:rsid w:val="001F4967"/>
    <w:rsid w:val="001F5C1D"/>
    <w:rsid w:val="001F6D9D"/>
    <w:rsid w:val="001F78A0"/>
    <w:rsid w:val="001F7B02"/>
    <w:rsid w:val="00200D1C"/>
    <w:rsid w:val="00200D82"/>
    <w:rsid w:val="00203BE3"/>
    <w:rsid w:val="00203F46"/>
    <w:rsid w:val="0020453D"/>
    <w:rsid w:val="002046FD"/>
    <w:rsid w:val="002053DA"/>
    <w:rsid w:val="00206856"/>
    <w:rsid w:val="00207469"/>
    <w:rsid w:val="002109FC"/>
    <w:rsid w:val="002111DB"/>
    <w:rsid w:val="00213D79"/>
    <w:rsid w:val="0021534C"/>
    <w:rsid w:val="00215AD5"/>
    <w:rsid w:val="00216F50"/>
    <w:rsid w:val="00217B65"/>
    <w:rsid w:val="00217FA8"/>
    <w:rsid w:val="00221F93"/>
    <w:rsid w:val="00222F1A"/>
    <w:rsid w:val="002234C9"/>
    <w:rsid w:val="0022561C"/>
    <w:rsid w:val="00225ED3"/>
    <w:rsid w:val="00230137"/>
    <w:rsid w:val="0023072F"/>
    <w:rsid w:val="002309E9"/>
    <w:rsid w:val="00230F7A"/>
    <w:rsid w:val="002312CD"/>
    <w:rsid w:val="0023232E"/>
    <w:rsid w:val="00232F00"/>
    <w:rsid w:val="00232F96"/>
    <w:rsid w:val="002376B4"/>
    <w:rsid w:val="002377CB"/>
    <w:rsid w:val="00240CB5"/>
    <w:rsid w:val="00242220"/>
    <w:rsid w:val="00242812"/>
    <w:rsid w:val="00246ADB"/>
    <w:rsid w:val="00246C32"/>
    <w:rsid w:val="0025020C"/>
    <w:rsid w:val="00250541"/>
    <w:rsid w:val="00250EF4"/>
    <w:rsid w:val="0025101B"/>
    <w:rsid w:val="00251215"/>
    <w:rsid w:val="00251264"/>
    <w:rsid w:val="002517F1"/>
    <w:rsid w:val="0025206D"/>
    <w:rsid w:val="00255726"/>
    <w:rsid w:val="00256723"/>
    <w:rsid w:val="00257193"/>
    <w:rsid w:val="0025781E"/>
    <w:rsid w:val="00260B89"/>
    <w:rsid w:val="00261602"/>
    <w:rsid w:val="00261F49"/>
    <w:rsid w:val="00264296"/>
    <w:rsid w:val="00264DB3"/>
    <w:rsid w:val="00264F19"/>
    <w:rsid w:val="00264F66"/>
    <w:rsid w:val="00265420"/>
    <w:rsid w:val="00265F92"/>
    <w:rsid w:val="00271544"/>
    <w:rsid w:val="00271D27"/>
    <w:rsid w:val="00272240"/>
    <w:rsid w:val="0027359C"/>
    <w:rsid w:val="00273CBC"/>
    <w:rsid w:val="00275398"/>
    <w:rsid w:val="00275C4D"/>
    <w:rsid w:val="00276E68"/>
    <w:rsid w:val="0027787F"/>
    <w:rsid w:val="0027797C"/>
    <w:rsid w:val="00280D49"/>
    <w:rsid w:val="00281384"/>
    <w:rsid w:val="00282724"/>
    <w:rsid w:val="002829DD"/>
    <w:rsid w:val="002830E9"/>
    <w:rsid w:val="00284994"/>
    <w:rsid w:val="002860CB"/>
    <w:rsid w:val="00287909"/>
    <w:rsid w:val="002906D4"/>
    <w:rsid w:val="0029108F"/>
    <w:rsid w:val="00291ACB"/>
    <w:rsid w:val="002932AF"/>
    <w:rsid w:val="00293B3F"/>
    <w:rsid w:val="0029431D"/>
    <w:rsid w:val="00295254"/>
    <w:rsid w:val="002958C3"/>
    <w:rsid w:val="00295E1C"/>
    <w:rsid w:val="002968B5"/>
    <w:rsid w:val="002A1231"/>
    <w:rsid w:val="002A2E0C"/>
    <w:rsid w:val="002B2913"/>
    <w:rsid w:val="002B2D45"/>
    <w:rsid w:val="002B452E"/>
    <w:rsid w:val="002B4D60"/>
    <w:rsid w:val="002B5422"/>
    <w:rsid w:val="002C0DD9"/>
    <w:rsid w:val="002C117F"/>
    <w:rsid w:val="002C1C0F"/>
    <w:rsid w:val="002C2360"/>
    <w:rsid w:val="002C295E"/>
    <w:rsid w:val="002C3105"/>
    <w:rsid w:val="002C6AAE"/>
    <w:rsid w:val="002D1051"/>
    <w:rsid w:val="002D1D37"/>
    <w:rsid w:val="002D23E3"/>
    <w:rsid w:val="002D2FC6"/>
    <w:rsid w:val="002D4521"/>
    <w:rsid w:val="002D4DF0"/>
    <w:rsid w:val="002D622E"/>
    <w:rsid w:val="002D7570"/>
    <w:rsid w:val="002D7D68"/>
    <w:rsid w:val="002E2165"/>
    <w:rsid w:val="002E4588"/>
    <w:rsid w:val="002E47A4"/>
    <w:rsid w:val="002E78C1"/>
    <w:rsid w:val="002F1AED"/>
    <w:rsid w:val="002F20DA"/>
    <w:rsid w:val="002F2B81"/>
    <w:rsid w:val="002F2F4B"/>
    <w:rsid w:val="002F3431"/>
    <w:rsid w:val="002F403D"/>
    <w:rsid w:val="00304836"/>
    <w:rsid w:val="00305CDD"/>
    <w:rsid w:val="003079C6"/>
    <w:rsid w:val="0031268F"/>
    <w:rsid w:val="003126C5"/>
    <w:rsid w:val="00312BD3"/>
    <w:rsid w:val="003138CE"/>
    <w:rsid w:val="00313B37"/>
    <w:rsid w:val="00314484"/>
    <w:rsid w:val="00315C2A"/>
    <w:rsid w:val="003162FB"/>
    <w:rsid w:val="003170E8"/>
    <w:rsid w:val="00317341"/>
    <w:rsid w:val="003178F9"/>
    <w:rsid w:val="00317C08"/>
    <w:rsid w:val="00321FC4"/>
    <w:rsid w:val="00322165"/>
    <w:rsid w:val="00324063"/>
    <w:rsid w:val="00325340"/>
    <w:rsid w:val="003263D8"/>
    <w:rsid w:val="0032678C"/>
    <w:rsid w:val="00326E01"/>
    <w:rsid w:val="003304C2"/>
    <w:rsid w:val="0033072D"/>
    <w:rsid w:val="003309C5"/>
    <w:rsid w:val="00331643"/>
    <w:rsid w:val="003337FF"/>
    <w:rsid w:val="00334F30"/>
    <w:rsid w:val="00336F16"/>
    <w:rsid w:val="00337073"/>
    <w:rsid w:val="00337C31"/>
    <w:rsid w:val="00341364"/>
    <w:rsid w:val="003422DC"/>
    <w:rsid w:val="003436B4"/>
    <w:rsid w:val="00347543"/>
    <w:rsid w:val="00350B95"/>
    <w:rsid w:val="00351130"/>
    <w:rsid w:val="0035260A"/>
    <w:rsid w:val="0035422D"/>
    <w:rsid w:val="003553EC"/>
    <w:rsid w:val="003560FA"/>
    <w:rsid w:val="00356FFC"/>
    <w:rsid w:val="003579C4"/>
    <w:rsid w:val="003602DF"/>
    <w:rsid w:val="0036067C"/>
    <w:rsid w:val="00361085"/>
    <w:rsid w:val="0036174C"/>
    <w:rsid w:val="003617D2"/>
    <w:rsid w:val="003619E7"/>
    <w:rsid w:val="00364E1E"/>
    <w:rsid w:val="0036790A"/>
    <w:rsid w:val="0037026B"/>
    <w:rsid w:val="0037052D"/>
    <w:rsid w:val="00372FE0"/>
    <w:rsid w:val="00373061"/>
    <w:rsid w:val="0037337D"/>
    <w:rsid w:val="0037368C"/>
    <w:rsid w:val="0037421D"/>
    <w:rsid w:val="003746A5"/>
    <w:rsid w:val="00375A81"/>
    <w:rsid w:val="00375CAE"/>
    <w:rsid w:val="00377A89"/>
    <w:rsid w:val="00377B7A"/>
    <w:rsid w:val="003809B1"/>
    <w:rsid w:val="0038316C"/>
    <w:rsid w:val="0038438B"/>
    <w:rsid w:val="00387C61"/>
    <w:rsid w:val="00387CBB"/>
    <w:rsid w:val="003905E7"/>
    <w:rsid w:val="00390E62"/>
    <w:rsid w:val="00390F20"/>
    <w:rsid w:val="00391ACA"/>
    <w:rsid w:val="003930E4"/>
    <w:rsid w:val="0039323E"/>
    <w:rsid w:val="00393E08"/>
    <w:rsid w:val="0039432F"/>
    <w:rsid w:val="00394817"/>
    <w:rsid w:val="003952B7"/>
    <w:rsid w:val="003A0519"/>
    <w:rsid w:val="003A2A4B"/>
    <w:rsid w:val="003A4C75"/>
    <w:rsid w:val="003A5D2F"/>
    <w:rsid w:val="003A7951"/>
    <w:rsid w:val="003B196D"/>
    <w:rsid w:val="003B3B28"/>
    <w:rsid w:val="003B41A9"/>
    <w:rsid w:val="003B4285"/>
    <w:rsid w:val="003B4FA6"/>
    <w:rsid w:val="003B5787"/>
    <w:rsid w:val="003B5877"/>
    <w:rsid w:val="003B5ADA"/>
    <w:rsid w:val="003B612F"/>
    <w:rsid w:val="003B74BC"/>
    <w:rsid w:val="003B7542"/>
    <w:rsid w:val="003B7BC8"/>
    <w:rsid w:val="003C0718"/>
    <w:rsid w:val="003C53A2"/>
    <w:rsid w:val="003C694C"/>
    <w:rsid w:val="003C7314"/>
    <w:rsid w:val="003C7BCD"/>
    <w:rsid w:val="003D1317"/>
    <w:rsid w:val="003D2553"/>
    <w:rsid w:val="003D3AE5"/>
    <w:rsid w:val="003D4EFF"/>
    <w:rsid w:val="003D746B"/>
    <w:rsid w:val="003D7583"/>
    <w:rsid w:val="003E1BF3"/>
    <w:rsid w:val="003E3E91"/>
    <w:rsid w:val="003E503E"/>
    <w:rsid w:val="003E72E3"/>
    <w:rsid w:val="003F40D1"/>
    <w:rsid w:val="003F40E9"/>
    <w:rsid w:val="003F469D"/>
    <w:rsid w:val="003F5A6E"/>
    <w:rsid w:val="003F7CF1"/>
    <w:rsid w:val="004018F1"/>
    <w:rsid w:val="00403734"/>
    <w:rsid w:val="00406697"/>
    <w:rsid w:val="00407C4B"/>
    <w:rsid w:val="00407FF2"/>
    <w:rsid w:val="00410C5B"/>
    <w:rsid w:val="00410D9C"/>
    <w:rsid w:val="0041154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F9F"/>
    <w:rsid w:val="004248AA"/>
    <w:rsid w:val="00427937"/>
    <w:rsid w:val="004304A5"/>
    <w:rsid w:val="004304BC"/>
    <w:rsid w:val="004309D3"/>
    <w:rsid w:val="00430CDB"/>
    <w:rsid w:val="00431842"/>
    <w:rsid w:val="00432605"/>
    <w:rsid w:val="00432CB2"/>
    <w:rsid w:val="00432DC8"/>
    <w:rsid w:val="0043366F"/>
    <w:rsid w:val="00435E4E"/>
    <w:rsid w:val="00436365"/>
    <w:rsid w:val="004377DE"/>
    <w:rsid w:val="0044113B"/>
    <w:rsid w:val="004415A1"/>
    <w:rsid w:val="00441984"/>
    <w:rsid w:val="00442274"/>
    <w:rsid w:val="00442B2E"/>
    <w:rsid w:val="004438AB"/>
    <w:rsid w:val="00443B83"/>
    <w:rsid w:val="004460BF"/>
    <w:rsid w:val="004462ED"/>
    <w:rsid w:val="00446630"/>
    <w:rsid w:val="004469BF"/>
    <w:rsid w:val="004474D2"/>
    <w:rsid w:val="004518AE"/>
    <w:rsid w:val="0045192A"/>
    <w:rsid w:val="00452197"/>
    <w:rsid w:val="00452739"/>
    <w:rsid w:val="00452C0C"/>
    <w:rsid w:val="00453165"/>
    <w:rsid w:val="004537F0"/>
    <w:rsid w:val="00454A36"/>
    <w:rsid w:val="00454D99"/>
    <w:rsid w:val="004552C8"/>
    <w:rsid w:val="00457F2C"/>
    <w:rsid w:val="0046143D"/>
    <w:rsid w:val="004636D1"/>
    <w:rsid w:val="00464995"/>
    <w:rsid w:val="004649BF"/>
    <w:rsid w:val="00465D2E"/>
    <w:rsid w:val="00472A00"/>
    <w:rsid w:val="00472CBB"/>
    <w:rsid w:val="00474601"/>
    <w:rsid w:val="00480394"/>
    <w:rsid w:val="00480FA0"/>
    <w:rsid w:val="004817CA"/>
    <w:rsid w:val="00484648"/>
    <w:rsid w:val="00486219"/>
    <w:rsid w:val="00487A44"/>
    <w:rsid w:val="00491EE4"/>
    <w:rsid w:val="00492E4D"/>
    <w:rsid w:val="00494132"/>
    <w:rsid w:val="0049707A"/>
    <w:rsid w:val="00497237"/>
    <w:rsid w:val="004978ED"/>
    <w:rsid w:val="0049797F"/>
    <w:rsid w:val="004A11F0"/>
    <w:rsid w:val="004A6DAB"/>
    <w:rsid w:val="004A78C8"/>
    <w:rsid w:val="004A7D6D"/>
    <w:rsid w:val="004B0027"/>
    <w:rsid w:val="004B1F4D"/>
    <w:rsid w:val="004B2046"/>
    <w:rsid w:val="004B2080"/>
    <w:rsid w:val="004B2FA6"/>
    <w:rsid w:val="004B3E60"/>
    <w:rsid w:val="004B473A"/>
    <w:rsid w:val="004B645F"/>
    <w:rsid w:val="004B6AFD"/>
    <w:rsid w:val="004B736D"/>
    <w:rsid w:val="004B783E"/>
    <w:rsid w:val="004B7F22"/>
    <w:rsid w:val="004C00C2"/>
    <w:rsid w:val="004C020C"/>
    <w:rsid w:val="004C05A8"/>
    <w:rsid w:val="004C1D90"/>
    <w:rsid w:val="004C2611"/>
    <w:rsid w:val="004C2B16"/>
    <w:rsid w:val="004C3B5D"/>
    <w:rsid w:val="004C41FF"/>
    <w:rsid w:val="004C46FC"/>
    <w:rsid w:val="004C5CE8"/>
    <w:rsid w:val="004C68F3"/>
    <w:rsid w:val="004C69BD"/>
    <w:rsid w:val="004C6C4B"/>
    <w:rsid w:val="004D0AC7"/>
    <w:rsid w:val="004D0B5E"/>
    <w:rsid w:val="004D1E81"/>
    <w:rsid w:val="004D1FC6"/>
    <w:rsid w:val="004D2EB2"/>
    <w:rsid w:val="004D30AD"/>
    <w:rsid w:val="004D3700"/>
    <w:rsid w:val="004D4225"/>
    <w:rsid w:val="004D6190"/>
    <w:rsid w:val="004D6BF3"/>
    <w:rsid w:val="004E073A"/>
    <w:rsid w:val="004E4936"/>
    <w:rsid w:val="004E70BE"/>
    <w:rsid w:val="004E7E83"/>
    <w:rsid w:val="004F0B43"/>
    <w:rsid w:val="004F41E8"/>
    <w:rsid w:val="004F5C47"/>
    <w:rsid w:val="004F671E"/>
    <w:rsid w:val="004F7335"/>
    <w:rsid w:val="004F752E"/>
    <w:rsid w:val="004F7A62"/>
    <w:rsid w:val="00500A33"/>
    <w:rsid w:val="00503D1D"/>
    <w:rsid w:val="00503FC3"/>
    <w:rsid w:val="005052E5"/>
    <w:rsid w:val="0050530D"/>
    <w:rsid w:val="005056C1"/>
    <w:rsid w:val="00505B00"/>
    <w:rsid w:val="00510362"/>
    <w:rsid w:val="0051150F"/>
    <w:rsid w:val="005130EE"/>
    <w:rsid w:val="00513ED1"/>
    <w:rsid w:val="00514A3D"/>
    <w:rsid w:val="00516203"/>
    <w:rsid w:val="00521A3D"/>
    <w:rsid w:val="0052204E"/>
    <w:rsid w:val="005233CC"/>
    <w:rsid w:val="00523748"/>
    <w:rsid w:val="0052481A"/>
    <w:rsid w:val="005276EB"/>
    <w:rsid w:val="00530735"/>
    <w:rsid w:val="00530BA5"/>
    <w:rsid w:val="00530E0F"/>
    <w:rsid w:val="005313B2"/>
    <w:rsid w:val="00531AEB"/>
    <w:rsid w:val="0053216C"/>
    <w:rsid w:val="00532E7D"/>
    <w:rsid w:val="005334D8"/>
    <w:rsid w:val="00533537"/>
    <w:rsid w:val="00536A8A"/>
    <w:rsid w:val="00542A41"/>
    <w:rsid w:val="00543BAD"/>
    <w:rsid w:val="005468F3"/>
    <w:rsid w:val="00547EF1"/>
    <w:rsid w:val="00550B08"/>
    <w:rsid w:val="00551AA6"/>
    <w:rsid w:val="005521EB"/>
    <w:rsid w:val="00554189"/>
    <w:rsid w:val="00555992"/>
    <w:rsid w:val="00555BF1"/>
    <w:rsid w:val="00555F7A"/>
    <w:rsid w:val="005566DA"/>
    <w:rsid w:val="005578F2"/>
    <w:rsid w:val="00560416"/>
    <w:rsid w:val="00561D1D"/>
    <w:rsid w:val="00561FC0"/>
    <w:rsid w:val="00562539"/>
    <w:rsid w:val="00562BD8"/>
    <w:rsid w:val="005631A8"/>
    <w:rsid w:val="00563C02"/>
    <w:rsid w:val="00563C0F"/>
    <w:rsid w:val="0056623F"/>
    <w:rsid w:val="00567CB0"/>
    <w:rsid w:val="00570321"/>
    <w:rsid w:val="0057343A"/>
    <w:rsid w:val="00573640"/>
    <w:rsid w:val="00573F19"/>
    <w:rsid w:val="005742D8"/>
    <w:rsid w:val="00574EB2"/>
    <w:rsid w:val="005767E0"/>
    <w:rsid w:val="0057698D"/>
    <w:rsid w:val="0057721B"/>
    <w:rsid w:val="00577A82"/>
    <w:rsid w:val="005804D0"/>
    <w:rsid w:val="005819A8"/>
    <w:rsid w:val="00582A19"/>
    <w:rsid w:val="0058395D"/>
    <w:rsid w:val="005839D5"/>
    <w:rsid w:val="00583FE1"/>
    <w:rsid w:val="00590ED2"/>
    <w:rsid w:val="00591646"/>
    <w:rsid w:val="005926F6"/>
    <w:rsid w:val="00594105"/>
    <w:rsid w:val="00594318"/>
    <w:rsid w:val="00594F86"/>
    <w:rsid w:val="00595EEE"/>
    <w:rsid w:val="005964D1"/>
    <w:rsid w:val="005966AF"/>
    <w:rsid w:val="0059767D"/>
    <w:rsid w:val="005A2131"/>
    <w:rsid w:val="005A2732"/>
    <w:rsid w:val="005A3A73"/>
    <w:rsid w:val="005A4C6B"/>
    <w:rsid w:val="005A5E26"/>
    <w:rsid w:val="005A6081"/>
    <w:rsid w:val="005A7FD2"/>
    <w:rsid w:val="005B2B99"/>
    <w:rsid w:val="005B358B"/>
    <w:rsid w:val="005B3D39"/>
    <w:rsid w:val="005B3ECD"/>
    <w:rsid w:val="005B4C14"/>
    <w:rsid w:val="005B5940"/>
    <w:rsid w:val="005B5A69"/>
    <w:rsid w:val="005B6013"/>
    <w:rsid w:val="005B6265"/>
    <w:rsid w:val="005B75F8"/>
    <w:rsid w:val="005C0ED5"/>
    <w:rsid w:val="005C0FD6"/>
    <w:rsid w:val="005C1749"/>
    <w:rsid w:val="005C1D75"/>
    <w:rsid w:val="005C1E25"/>
    <w:rsid w:val="005C1EDD"/>
    <w:rsid w:val="005C3E93"/>
    <w:rsid w:val="005C3EDF"/>
    <w:rsid w:val="005C3FE9"/>
    <w:rsid w:val="005C5BA6"/>
    <w:rsid w:val="005C629F"/>
    <w:rsid w:val="005D13C8"/>
    <w:rsid w:val="005D1479"/>
    <w:rsid w:val="005D179D"/>
    <w:rsid w:val="005D212D"/>
    <w:rsid w:val="005D3048"/>
    <w:rsid w:val="005D3369"/>
    <w:rsid w:val="005D4AF4"/>
    <w:rsid w:val="005D53C7"/>
    <w:rsid w:val="005D5D4E"/>
    <w:rsid w:val="005E1834"/>
    <w:rsid w:val="005E30FF"/>
    <w:rsid w:val="005E3129"/>
    <w:rsid w:val="005E33FE"/>
    <w:rsid w:val="005E4F8F"/>
    <w:rsid w:val="005E52A3"/>
    <w:rsid w:val="005E58F2"/>
    <w:rsid w:val="005E6238"/>
    <w:rsid w:val="005E667C"/>
    <w:rsid w:val="005E7E6B"/>
    <w:rsid w:val="005F00CE"/>
    <w:rsid w:val="005F083F"/>
    <w:rsid w:val="005F1044"/>
    <w:rsid w:val="005F33DA"/>
    <w:rsid w:val="005F412D"/>
    <w:rsid w:val="005F5087"/>
    <w:rsid w:val="005F5935"/>
    <w:rsid w:val="005F66D6"/>
    <w:rsid w:val="005F7F16"/>
    <w:rsid w:val="00600B1A"/>
    <w:rsid w:val="006013D5"/>
    <w:rsid w:val="0060170A"/>
    <w:rsid w:val="0060174B"/>
    <w:rsid w:val="00602365"/>
    <w:rsid w:val="006045D0"/>
    <w:rsid w:val="006048D5"/>
    <w:rsid w:val="00606332"/>
    <w:rsid w:val="00606EE2"/>
    <w:rsid w:val="00607179"/>
    <w:rsid w:val="006072E5"/>
    <w:rsid w:val="00607D2F"/>
    <w:rsid w:val="00611603"/>
    <w:rsid w:val="00611623"/>
    <w:rsid w:val="00612DA1"/>
    <w:rsid w:val="0061337A"/>
    <w:rsid w:val="00613717"/>
    <w:rsid w:val="00613D68"/>
    <w:rsid w:val="00613DFB"/>
    <w:rsid w:val="006140F8"/>
    <w:rsid w:val="00616FAA"/>
    <w:rsid w:val="0061752E"/>
    <w:rsid w:val="00617893"/>
    <w:rsid w:val="00620425"/>
    <w:rsid w:val="00620A1D"/>
    <w:rsid w:val="006267BE"/>
    <w:rsid w:val="00626F41"/>
    <w:rsid w:val="0062702A"/>
    <w:rsid w:val="00627EAE"/>
    <w:rsid w:val="00630167"/>
    <w:rsid w:val="006304CE"/>
    <w:rsid w:val="00630882"/>
    <w:rsid w:val="00632753"/>
    <w:rsid w:val="006337E1"/>
    <w:rsid w:val="00633A5C"/>
    <w:rsid w:val="00634BA3"/>
    <w:rsid w:val="00634E05"/>
    <w:rsid w:val="006377BD"/>
    <w:rsid w:val="006379FC"/>
    <w:rsid w:val="00637AFF"/>
    <w:rsid w:val="006405FB"/>
    <w:rsid w:val="00641A2D"/>
    <w:rsid w:val="006450A3"/>
    <w:rsid w:val="00645CB9"/>
    <w:rsid w:val="00646B13"/>
    <w:rsid w:val="00651C85"/>
    <w:rsid w:val="0065239E"/>
    <w:rsid w:val="00653081"/>
    <w:rsid w:val="00654590"/>
    <w:rsid w:val="00657743"/>
    <w:rsid w:val="00664780"/>
    <w:rsid w:val="00664EB2"/>
    <w:rsid w:val="00665080"/>
    <w:rsid w:val="00665565"/>
    <w:rsid w:val="006659C2"/>
    <w:rsid w:val="00666553"/>
    <w:rsid w:val="00672049"/>
    <w:rsid w:val="0067219D"/>
    <w:rsid w:val="00672413"/>
    <w:rsid w:val="00672814"/>
    <w:rsid w:val="00673C2F"/>
    <w:rsid w:val="00675062"/>
    <w:rsid w:val="00676303"/>
    <w:rsid w:val="00676395"/>
    <w:rsid w:val="006809CE"/>
    <w:rsid w:val="0068136D"/>
    <w:rsid w:val="00682260"/>
    <w:rsid w:val="0068263F"/>
    <w:rsid w:val="00683130"/>
    <w:rsid w:val="006839F5"/>
    <w:rsid w:val="0068424E"/>
    <w:rsid w:val="0068428B"/>
    <w:rsid w:val="00684616"/>
    <w:rsid w:val="00684F35"/>
    <w:rsid w:val="006879A6"/>
    <w:rsid w:val="00687B02"/>
    <w:rsid w:val="00687B60"/>
    <w:rsid w:val="00687BD4"/>
    <w:rsid w:val="00687C4D"/>
    <w:rsid w:val="0069180C"/>
    <w:rsid w:val="00691B2E"/>
    <w:rsid w:val="00692593"/>
    <w:rsid w:val="006932CA"/>
    <w:rsid w:val="0069439C"/>
    <w:rsid w:val="00695735"/>
    <w:rsid w:val="00695C06"/>
    <w:rsid w:val="00696617"/>
    <w:rsid w:val="00697A4D"/>
    <w:rsid w:val="00697B91"/>
    <w:rsid w:val="00697F6A"/>
    <w:rsid w:val="006A0D3B"/>
    <w:rsid w:val="006A0DFE"/>
    <w:rsid w:val="006A108B"/>
    <w:rsid w:val="006A1C14"/>
    <w:rsid w:val="006A3296"/>
    <w:rsid w:val="006A42AF"/>
    <w:rsid w:val="006A4637"/>
    <w:rsid w:val="006A5BFB"/>
    <w:rsid w:val="006A70D9"/>
    <w:rsid w:val="006A79E0"/>
    <w:rsid w:val="006B04E4"/>
    <w:rsid w:val="006B1467"/>
    <w:rsid w:val="006B21D1"/>
    <w:rsid w:val="006B2A3F"/>
    <w:rsid w:val="006B3744"/>
    <w:rsid w:val="006B43C1"/>
    <w:rsid w:val="006B6426"/>
    <w:rsid w:val="006B6494"/>
    <w:rsid w:val="006B721C"/>
    <w:rsid w:val="006C281A"/>
    <w:rsid w:val="006C2EF8"/>
    <w:rsid w:val="006C2FD3"/>
    <w:rsid w:val="006C3FD5"/>
    <w:rsid w:val="006C41C3"/>
    <w:rsid w:val="006C4FC6"/>
    <w:rsid w:val="006C52C8"/>
    <w:rsid w:val="006C5315"/>
    <w:rsid w:val="006C5F64"/>
    <w:rsid w:val="006C615E"/>
    <w:rsid w:val="006C787B"/>
    <w:rsid w:val="006D1462"/>
    <w:rsid w:val="006D2D77"/>
    <w:rsid w:val="006D4116"/>
    <w:rsid w:val="006D63F6"/>
    <w:rsid w:val="006D66C6"/>
    <w:rsid w:val="006D74B5"/>
    <w:rsid w:val="006E085F"/>
    <w:rsid w:val="006E16A6"/>
    <w:rsid w:val="006E1FDC"/>
    <w:rsid w:val="006E20E0"/>
    <w:rsid w:val="006E227A"/>
    <w:rsid w:val="006E2657"/>
    <w:rsid w:val="006E3F87"/>
    <w:rsid w:val="006E455F"/>
    <w:rsid w:val="006E667E"/>
    <w:rsid w:val="006E6783"/>
    <w:rsid w:val="006E6EC0"/>
    <w:rsid w:val="006E7968"/>
    <w:rsid w:val="006E7C09"/>
    <w:rsid w:val="006F06B2"/>
    <w:rsid w:val="006F0D36"/>
    <w:rsid w:val="006F276D"/>
    <w:rsid w:val="006F3176"/>
    <w:rsid w:val="006F3947"/>
    <w:rsid w:val="006F53B5"/>
    <w:rsid w:val="006F6C53"/>
    <w:rsid w:val="006F792B"/>
    <w:rsid w:val="00700009"/>
    <w:rsid w:val="0070174C"/>
    <w:rsid w:val="00701EFD"/>
    <w:rsid w:val="00703028"/>
    <w:rsid w:val="0070384B"/>
    <w:rsid w:val="00703DE0"/>
    <w:rsid w:val="0070419B"/>
    <w:rsid w:val="0070499F"/>
    <w:rsid w:val="0070771F"/>
    <w:rsid w:val="007101C4"/>
    <w:rsid w:val="00714274"/>
    <w:rsid w:val="00714DC3"/>
    <w:rsid w:val="00716B14"/>
    <w:rsid w:val="00716F09"/>
    <w:rsid w:val="00717F23"/>
    <w:rsid w:val="0072059B"/>
    <w:rsid w:val="00722EB5"/>
    <w:rsid w:val="007238AC"/>
    <w:rsid w:val="0072437E"/>
    <w:rsid w:val="0072514E"/>
    <w:rsid w:val="007264B7"/>
    <w:rsid w:val="00726DAF"/>
    <w:rsid w:val="00727C63"/>
    <w:rsid w:val="00730366"/>
    <w:rsid w:val="0073039D"/>
    <w:rsid w:val="0073097F"/>
    <w:rsid w:val="007311B4"/>
    <w:rsid w:val="00731BA5"/>
    <w:rsid w:val="007333F6"/>
    <w:rsid w:val="00733A57"/>
    <w:rsid w:val="00733FFD"/>
    <w:rsid w:val="007356E3"/>
    <w:rsid w:val="007376C6"/>
    <w:rsid w:val="00740851"/>
    <w:rsid w:val="007434F3"/>
    <w:rsid w:val="007462FC"/>
    <w:rsid w:val="00746BB2"/>
    <w:rsid w:val="00751D7D"/>
    <w:rsid w:val="00751DBA"/>
    <w:rsid w:val="00754A90"/>
    <w:rsid w:val="00756076"/>
    <w:rsid w:val="007561BF"/>
    <w:rsid w:val="007563E4"/>
    <w:rsid w:val="007574A2"/>
    <w:rsid w:val="007627D8"/>
    <w:rsid w:val="00763045"/>
    <w:rsid w:val="007651FC"/>
    <w:rsid w:val="007667A9"/>
    <w:rsid w:val="007709E7"/>
    <w:rsid w:val="00770FFF"/>
    <w:rsid w:val="0077100E"/>
    <w:rsid w:val="00771BA6"/>
    <w:rsid w:val="007741EB"/>
    <w:rsid w:val="007743D7"/>
    <w:rsid w:val="00774CC5"/>
    <w:rsid w:val="007750B9"/>
    <w:rsid w:val="007755F5"/>
    <w:rsid w:val="00775C7B"/>
    <w:rsid w:val="00776CAB"/>
    <w:rsid w:val="00781E63"/>
    <w:rsid w:val="007824BC"/>
    <w:rsid w:val="007827B4"/>
    <w:rsid w:val="00782B8C"/>
    <w:rsid w:val="0078390F"/>
    <w:rsid w:val="00783BE5"/>
    <w:rsid w:val="0078536B"/>
    <w:rsid w:val="0078780A"/>
    <w:rsid w:val="00787A3C"/>
    <w:rsid w:val="00787E53"/>
    <w:rsid w:val="00787FB0"/>
    <w:rsid w:val="007904AA"/>
    <w:rsid w:val="007911D7"/>
    <w:rsid w:val="0079178B"/>
    <w:rsid w:val="00791A3E"/>
    <w:rsid w:val="00791E02"/>
    <w:rsid w:val="007941E5"/>
    <w:rsid w:val="00796C71"/>
    <w:rsid w:val="0079732C"/>
    <w:rsid w:val="007A0614"/>
    <w:rsid w:val="007A127F"/>
    <w:rsid w:val="007A1C0B"/>
    <w:rsid w:val="007A372E"/>
    <w:rsid w:val="007A3A47"/>
    <w:rsid w:val="007A671D"/>
    <w:rsid w:val="007A6B38"/>
    <w:rsid w:val="007A7082"/>
    <w:rsid w:val="007B17FC"/>
    <w:rsid w:val="007B1C12"/>
    <w:rsid w:val="007B2D71"/>
    <w:rsid w:val="007B346A"/>
    <w:rsid w:val="007B35CA"/>
    <w:rsid w:val="007B3827"/>
    <w:rsid w:val="007B4014"/>
    <w:rsid w:val="007B5600"/>
    <w:rsid w:val="007B7C97"/>
    <w:rsid w:val="007B7E64"/>
    <w:rsid w:val="007C0186"/>
    <w:rsid w:val="007C0F74"/>
    <w:rsid w:val="007C278D"/>
    <w:rsid w:val="007C4C43"/>
    <w:rsid w:val="007C5085"/>
    <w:rsid w:val="007C524B"/>
    <w:rsid w:val="007C53CE"/>
    <w:rsid w:val="007C59E0"/>
    <w:rsid w:val="007C6688"/>
    <w:rsid w:val="007C718E"/>
    <w:rsid w:val="007D074F"/>
    <w:rsid w:val="007D236C"/>
    <w:rsid w:val="007D2997"/>
    <w:rsid w:val="007D44D1"/>
    <w:rsid w:val="007D45D3"/>
    <w:rsid w:val="007D567A"/>
    <w:rsid w:val="007D676F"/>
    <w:rsid w:val="007D6FDC"/>
    <w:rsid w:val="007E2EDE"/>
    <w:rsid w:val="007E2F23"/>
    <w:rsid w:val="007E3999"/>
    <w:rsid w:val="007E3A22"/>
    <w:rsid w:val="007E4053"/>
    <w:rsid w:val="007E416A"/>
    <w:rsid w:val="007E4DFA"/>
    <w:rsid w:val="007E6B57"/>
    <w:rsid w:val="007E7C4D"/>
    <w:rsid w:val="007E7E68"/>
    <w:rsid w:val="007F0C85"/>
    <w:rsid w:val="007F142E"/>
    <w:rsid w:val="007F159D"/>
    <w:rsid w:val="007F29B8"/>
    <w:rsid w:val="007F58AE"/>
    <w:rsid w:val="00800A13"/>
    <w:rsid w:val="00800CF7"/>
    <w:rsid w:val="00801301"/>
    <w:rsid w:val="00802158"/>
    <w:rsid w:val="00802ED3"/>
    <w:rsid w:val="008059B5"/>
    <w:rsid w:val="00806058"/>
    <w:rsid w:val="00810446"/>
    <w:rsid w:val="00811188"/>
    <w:rsid w:val="008128DA"/>
    <w:rsid w:val="008134A2"/>
    <w:rsid w:val="00813E5B"/>
    <w:rsid w:val="0081536E"/>
    <w:rsid w:val="00815391"/>
    <w:rsid w:val="0081650B"/>
    <w:rsid w:val="00816961"/>
    <w:rsid w:val="00817235"/>
    <w:rsid w:val="00821D9C"/>
    <w:rsid w:val="00823C85"/>
    <w:rsid w:val="00825554"/>
    <w:rsid w:val="00825EFA"/>
    <w:rsid w:val="00826232"/>
    <w:rsid w:val="00827F45"/>
    <w:rsid w:val="00830EAE"/>
    <w:rsid w:val="0083165C"/>
    <w:rsid w:val="00833B27"/>
    <w:rsid w:val="00834D01"/>
    <w:rsid w:val="00835A72"/>
    <w:rsid w:val="00836384"/>
    <w:rsid w:val="00836A3F"/>
    <w:rsid w:val="00836F53"/>
    <w:rsid w:val="00836F64"/>
    <w:rsid w:val="008373DF"/>
    <w:rsid w:val="00840EDE"/>
    <w:rsid w:val="0084228B"/>
    <w:rsid w:val="008437AB"/>
    <w:rsid w:val="00843ED6"/>
    <w:rsid w:val="0084410B"/>
    <w:rsid w:val="00844777"/>
    <w:rsid w:val="00844E5D"/>
    <w:rsid w:val="00846438"/>
    <w:rsid w:val="00847D2A"/>
    <w:rsid w:val="0085182D"/>
    <w:rsid w:val="0085288F"/>
    <w:rsid w:val="00853C2E"/>
    <w:rsid w:val="008557B5"/>
    <w:rsid w:val="008561F2"/>
    <w:rsid w:val="00856728"/>
    <w:rsid w:val="00860393"/>
    <w:rsid w:val="008616A1"/>
    <w:rsid w:val="00861C7F"/>
    <w:rsid w:val="00862797"/>
    <w:rsid w:val="00862F40"/>
    <w:rsid w:val="00864399"/>
    <w:rsid w:val="00865158"/>
    <w:rsid w:val="00865D06"/>
    <w:rsid w:val="008661A7"/>
    <w:rsid w:val="00866929"/>
    <w:rsid w:val="00866AFD"/>
    <w:rsid w:val="00867323"/>
    <w:rsid w:val="00870035"/>
    <w:rsid w:val="00870D50"/>
    <w:rsid w:val="00872003"/>
    <w:rsid w:val="00872F6D"/>
    <w:rsid w:val="00873413"/>
    <w:rsid w:val="00875765"/>
    <w:rsid w:val="008761DD"/>
    <w:rsid w:val="0087726B"/>
    <w:rsid w:val="0087763A"/>
    <w:rsid w:val="008802AD"/>
    <w:rsid w:val="008804E9"/>
    <w:rsid w:val="008807D5"/>
    <w:rsid w:val="0088267C"/>
    <w:rsid w:val="00884FC1"/>
    <w:rsid w:val="008850AD"/>
    <w:rsid w:val="00885F33"/>
    <w:rsid w:val="008869FD"/>
    <w:rsid w:val="00890AC8"/>
    <w:rsid w:val="00891207"/>
    <w:rsid w:val="00891782"/>
    <w:rsid w:val="008975EA"/>
    <w:rsid w:val="00897829"/>
    <w:rsid w:val="008A1B21"/>
    <w:rsid w:val="008A2209"/>
    <w:rsid w:val="008A24E2"/>
    <w:rsid w:val="008A29A0"/>
    <w:rsid w:val="008A4761"/>
    <w:rsid w:val="008A5D22"/>
    <w:rsid w:val="008A6B06"/>
    <w:rsid w:val="008B16A7"/>
    <w:rsid w:val="008B3208"/>
    <w:rsid w:val="008B34D7"/>
    <w:rsid w:val="008B361F"/>
    <w:rsid w:val="008B48D0"/>
    <w:rsid w:val="008B5131"/>
    <w:rsid w:val="008B5B41"/>
    <w:rsid w:val="008B74AB"/>
    <w:rsid w:val="008C1F07"/>
    <w:rsid w:val="008C1F24"/>
    <w:rsid w:val="008C2779"/>
    <w:rsid w:val="008C3579"/>
    <w:rsid w:val="008C3A60"/>
    <w:rsid w:val="008C46D0"/>
    <w:rsid w:val="008C57A3"/>
    <w:rsid w:val="008C5F92"/>
    <w:rsid w:val="008C65E3"/>
    <w:rsid w:val="008C6C23"/>
    <w:rsid w:val="008C7A9A"/>
    <w:rsid w:val="008D2144"/>
    <w:rsid w:val="008D643C"/>
    <w:rsid w:val="008D7038"/>
    <w:rsid w:val="008D73ED"/>
    <w:rsid w:val="008D7E55"/>
    <w:rsid w:val="008E015B"/>
    <w:rsid w:val="008E0E70"/>
    <w:rsid w:val="008E3555"/>
    <w:rsid w:val="008E36AA"/>
    <w:rsid w:val="008E381B"/>
    <w:rsid w:val="008E3E83"/>
    <w:rsid w:val="008E4A18"/>
    <w:rsid w:val="008E51D6"/>
    <w:rsid w:val="008E5C5D"/>
    <w:rsid w:val="008E67AC"/>
    <w:rsid w:val="008E7687"/>
    <w:rsid w:val="008F178A"/>
    <w:rsid w:val="008F2372"/>
    <w:rsid w:val="008F3F5F"/>
    <w:rsid w:val="008F5DD0"/>
    <w:rsid w:val="008F6ACA"/>
    <w:rsid w:val="00902421"/>
    <w:rsid w:val="00903BFD"/>
    <w:rsid w:val="00904C36"/>
    <w:rsid w:val="00904E0B"/>
    <w:rsid w:val="009052EA"/>
    <w:rsid w:val="00907880"/>
    <w:rsid w:val="00907FEF"/>
    <w:rsid w:val="00911946"/>
    <w:rsid w:val="0091228C"/>
    <w:rsid w:val="00912575"/>
    <w:rsid w:val="00912B0D"/>
    <w:rsid w:val="009135D3"/>
    <w:rsid w:val="00913E28"/>
    <w:rsid w:val="0091482E"/>
    <w:rsid w:val="00916204"/>
    <w:rsid w:val="00916980"/>
    <w:rsid w:val="00916BAD"/>
    <w:rsid w:val="00916FCF"/>
    <w:rsid w:val="0091708B"/>
    <w:rsid w:val="00917469"/>
    <w:rsid w:val="00921800"/>
    <w:rsid w:val="00923ED9"/>
    <w:rsid w:val="00924524"/>
    <w:rsid w:val="009248FF"/>
    <w:rsid w:val="00925B33"/>
    <w:rsid w:val="0092698B"/>
    <w:rsid w:val="00927BBC"/>
    <w:rsid w:val="009302BA"/>
    <w:rsid w:val="009322D2"/>
    <w:rsid w:val="00932F49"/>
    <w:rsid w:val="00933339"/>
    <w:rsid w:val="009350EB"/>
    <w:rsid w:val="00935C5B"/>
    <w:rsid w:val="009362CB"/>
    <w:rsid w:val="00936496"/>
    <w:rsid w:val="009372D5"/>
    <w:rsid w:val="00940A77"/>
    <w:rsid w:val="00941880"/>
    <w:rsid w:val="00942B2B"/>
    <w:rsid w:val="00944224"/>
    <w:rsid w:val="009465AA"/>
    <w:rsid w:val="0094758E"/>
    <w:rsid w:val="00947D96"/>
    <w:rsid w:val="00950654"/>
    <w:rsid w:val="00952115"/>
    <w:rsid w:val="00953313"/>
    <w:rsid w:val="00953636"/>
    <w:rsid w:val="00955B78"/>
    <w:rsid w:val="00955CB0"/>
    <w:rsid w:val="0095668A"/>
    <w:rsid w:val="00956A98"/>
    <w:rsid w:val="00956F59"/>
    <w:rsid w:val="00956F79"/>
    <w:rsid w:val="00960206"/>
    <w:rsid w:val="0096069A"/>
    <w:rsid w:val="00961873"/>
    <w:rsid w:val="00961D90"/>
    <w:rsid w:val="00961F1E"/>
    <w:rsid w:val="009641CD"/>
    <w:rsid w:val="0096577B"/>
    <w:rsid w:val="009666A2"/>
    <w:rsid w:val="0096732A"/>
    <w:rsid w:val="0097078C"/>
    <w:rsid w:val="00970DEA"/>
    <w:rsid w:val="00975E77"/>
    <w:rsid w:val="009772B2"/>
    <w:rsid w:val="009774A2"/>
    <w:rsid w:val="00977570"/>
    <w:rsid w:val="00980684"/>
    <w:rsid w:val="009827CD"/>
    <w:rsid w:val="009838C6"/>
    <w:rsid w:val="00983FA0"/>
    <w:rsid w:val="00985C7B"/>
    <w:rsid w:val="00986BF2"/>
    <w:rsid w:val="00990D14"/>
    <w:rsid w:val="00990E81"/>
    <w:rsid w:val="00992F76"/>
    <w:rsid w:val="00993A5A"/>
    <w:rsid w:val="00993B90"/>
    <w:rsid w:val="00993C2A"/>
    <w:rsid w:val="009944DE"/>
    <w:rsid w:val="0099533B"/>
    <w:rsid w:val="009973A5"/>
    <w:rsid w:val="009A0907"/>
    <w:rsid w:val="009A3ACD"/>
    <w:rsid w:val="009A5C88"/>
    <w:rsid w:val="009A6A40"/>
    <w:rsid w:val="009B08D5"/>
    <w:rsid w:val="009B32B2"/>
    <w:rsid w:val="009B62C1"/>
    <w:rsid w:val="009B66D6"/>
    <w:rsid w:val="009B69D8"/>
    <w:rsid w:val="009B6ADA"/>
    <w:rsid w:val="009C325F"/>
    <w:rsid w:val="009C3ACE"/>
    <w:rsid w:val="009C5711"/>
    <w:rsid w:val="009D0A65"/>
    <w:rsid w:val="009D0FEF"/>
    <w:rsid w:val="009D100F"/>
    <w:rsid w:val="009D15F5"/>
    <w:rsid w:val="009D1822"/>
    <w:rsid w:val="009D20A7"/>
    <w:rsid w:val="009D3596"/>
    <w:rsid w:val="009D48E5"/>
    <w:rsid w:val="009E0E1D"/>
    <w:rsid w:val="009E20D2"/>
    <w:rsid w:val="009E3D2E"/>
    <w:rsid w:val="009E433F"/>
    <w:rsid w:val="009E4956"/>
    <w:rsid w:val="009E6D7A"/>
    <w:rsid w:val="009E77C9"/>
    <w:rsid w:val="009F0AD4"/>
    <w:rsid w:val="009F0C7B"/>
    <w:rsid w:val="009F247C"/>
    <w:rsid w:val="009F44BC"/>
    <w:rsid w:val="009F625E"/>
    <w:rsid w:val="009F62D3"/>
    <w:rsid w:val="009F6A1D"/>
    <w:rsid w:val="00A0118C"/>
    <w:rsid w:val="00A026DF"/>
    <w:rsid w:val="00A03969"/>
    <w:rsid w:val="00A0413A"/>
    <w:rsid w:val="00A05C4A"/>
    <w:rsid w:val="00A05C75"/>
    <w:rsid w:val="00A06E63"/>
    <w:rsid w:val="00A07702"/>
    <w:rsid w:val="00A102D4"/>
    <w:rsid w:val="00A10622"/>
    <w:rsid w:val="00A10A0E"/>
    <w:rsid w:val="00A10A37"/>
    <w:rsid w:val="00A118BE"/>
    <w:rsid w:val="00A11C93"/>
    <w:rsid w:val="00A1239B"/>
    <w:rsid w:val="00A13B8F"/>
    <w:rsid w:val="00A14B62"/>
    <w:rsid w:val="00A15D8B"/>
    <w:rsid w:val="00A162CD"/>
    <w:rsid w:val="00A16A16"/>
    <w:rsid w:val="00A2031E"/>
    <w:rsid w:val="00A21094"/>
    <w:rsid w:val="00A215DC"/>
    <w:rsid w:val="00A22110"/>
    <w:rsid w:val="00A227D4"/>
    <w:rsid w:val="00A229CF"/>
    <w:rsid w:val="00A241F0"/>
    <w:rsid w:val="00A260B8"/>
    <w:rsid w:val="00A27125"/>
    <w:rsid w:val="00A273F5"/>
    <w:rsid w:val="00A31256"/>
    <w:rsid w:val="00A340EA"/>
    <w:rsid w:val="00A349D8"/>
    <w:rsid w:val="00A35474"/>
    <w:rsid w:val="00A439BE"/>
    <w:rsid w:val="00A4541C"/>
    <w:rsid w:val="00A45850"/>
    <w:rsid w:val="00A50A22"/>
    <w:rsid w:val="00A51198"/>
    <w:rsid w:val="00A51AE3"/>
    <w:rsid w:val="00A51F34"/>
    <w:rsid w:val="00A521A4"/>
    <w:rsid w:val="00A528AE"/>
    <w:rsid w:val="00A5428C"/>
    <w:rsid w:val="00A54E71"/>
    <w:rsid w:val="00A55BEB"/>
    <w:rsid w:val="00A56076"/>
    <w:rsid w:val="00A5617D"/>
    <w:rsid w:val="00A6115D"/>
    <w:rsid w:val="00A61E6C"/>
    <w:rsid w:val="00A61EBB"/>
    <w:rsid w:val="00A63646"/>
    <w:rsid w:val="00A63AED"/>
    <w:rsid w:val="00A6671C"/>
    <w:rsid w:val="00A6683C"/>
    <w:rsid w:val="00A66C5C"/>
    <w:rsid w:val="00A728D5"/>
    <w:rsid w:val="00A72F70"/>
    <w:rsid w:val="00A756BF"/>
    <w:rsid w:val="00A77979"/>
    <w:rsid w:val="00A77B0B"/>
    <w:rsid w:val="00A81018"/>
    <w:rsid w:val="00A82459"/>
    <w:rsid w:val="00A84388"/>
    <w:rsid w:val="00A8470B"/>
    <w:rsid w:val="00A849F1"/>
    <w:rsid w:val="00A84B1D"/>
    <w:rsid w:val="00A84ECD"/>
    <w:rsid w:val="00A851B9"/>
    <w:rsid w:val="00A87D07"/>
    <w:rsid w:val="00A90394"/>
    <w:rsid w:val="00A90B23"/>
    <w:rsid w:val="00A9207C"/>
    <w:rsid w:val="00A93098"/>
    <w:rsid w:val="00A93A06"/>
    <w:rsid w:val="00A93DDC"/>
    <w:rsid w:val="00A93E4E"/>
    <w:rsid w:val="00A94062"/>
    <w:rsid w:val="00A94555"/>
    <w:rsid w:val="00A95223"/>
    <w:rsid w:val="00A95288"/>
    <w:rsid w:val="00A9686A"/>
    <w:rsid w:val="00AA008F"/>
    <w:rsid w:val="00AA119A"/>
    <w:rsid w:val="00AA13B2"/>
    <w:rsid w:val="00AA1E19"/>
    <w:rsid w:val="00AA2578"/>
    <w:rsid w:val="00AA3237"/>
    <w:rsid w:val="00AA3FCF"/>
    <w:rsid w:val="00AA442A"/>
    <w:rsid w:val="00AA4EFD"/>
    <w:rsid w:val="00AA689A"/>
    <w:rsid w:val="00AA709F"/>
    <w:rsid w:val="00AA7912"/>
    <w:rsid w:val="00AB0022"/>
    <w:rsid w:val="00AB0C3C"/>
    <w:rsid w:val="00AB1B9B"/>
    <w:rsid w:val="00AB1D71"/>
    <w:rsid w:val="00AB2028"/>
    <w:rsid w:val="00AB4DFA"/>
    <w:rsid w:val="00AB683E"/>
    <w:rsid w:val="00AB75EF"/>
    <w:rsid w:val="00AB7A44"/>
    <w:rsid w:val="00AC002F"/>
    <w:rsid w:val="00AC0CBD"/>
    <w:rsid w:val="00AC0D70"/>
    <w:rsid w:val="00AC19CC"/>
    <w:rsid w:val="00AC2489"/>
    <w:rsid w:val="00AC409A"/>
    <w:rsid w:val="00AC45B2"/>
    <w:rsid w:val="00AC6051"/>
    <w:rsid w:val="00AC6642"/>
    <w:rsid w:val="00AC76DF"/>
    <w:rsid w:val="00AC780C"/>
    <w:rsid w:val="00AC7AE8"/>
    <w:rsid w:val="00AD0724"/>
    <w:rsid w:val="00AD1CCD"/>
    <w:rsid w:val="00AD3CA4"/>
    <w:rsid w:val="00AD440F"/>
    <w:rsid w:val="00AD6A8A"/>
    <w:rsid w:val="00AD6DEC"/>
    <w:rsid w:val="00AD6F8B"/>
    <w:rsid w:val="00AD74CC"/>
    <w:rsid w:val="00AD7E53"/>
    <w:rsid w:val="00AE156B"/>
    <w:rsid w:val="00AE3BBD"/>
    <w:rsid w:val="00AE3C1C"/>
    <w:rsid w:val="00AE49C3"/>
    <w:rsid w:val="00AE4C2D"/>
    <w:rsid w:val="00AE50D3"/>
    <w:rsid w:val="00AF058B"/>
    <w:rsid w:val="00AF21F7"/>
    <w:rsid w:val="00AF2E38"/>
    <w:rsid w:val="00AF4D60"/>
    <w:rsid w:val="00AF5829"/>
    <w:rsid w:val="00AF5CD2"/>
    <w:rsid w:val="00B015E3"/>
    <w:rsid w:val="00B01C00"/>
    <w:rsid w:val="00B022BF"/>
    <w:rsid w:val="00B027EF"/>
    <w:rsid w:val="00B04413"/>
    <w:rsid w:val="00B04D92"/>
    <w:rsid w:val="00B05066"/>
    <w:rsid w:val="00B0513E"/>
    <w:rsid w:val="00B117F2"/>
    <w:rsid w:val="00B11ACC"/>
    <w:rsid w:val="00B12089"/>
    <w:rsid w:val="00B12FE7"/>
    <w:rsid w:val="00B145C4"/>
    <w:rsid w:val="00B14AD4"/>
    <w:rsid w:val="00B15079"/>
    <w:rsid w:val="00B158E9"/>
    <w:rsid w:val="00B15AB8"/>
    <w:rsid w:val="00B161D0"/>
    <w:rsid w:val="00B167A3"/>
    <w:rsid w:val="00B17149"/>
    <w:rsid w:val="00B173E0"/>
    <w:rsid w:val="00B21F0A"/>
    <w:rsid w:val="00B27524"/>
    <w:rsid w:val="00B31AB9"/>
    <w:rsid w:val="00B31E6A"/>
    <w:rsid w:val="00B32762"/>
    <w:rsid w:val="00B327A6"/>
    <w:rsid w:val="00B33AB9"/>
    <w:rsid w:val="00B34730"/>
    <w:rsid w:val="00B3534E"/>
    <w:rsid w:val="00B3742F"/>
    <w:rsid w:val="00B40A47"/>
    <w:rsid w:val="00B41B54"/>
    <w:rsid w:val="00B42271"/>
    <w:rsid w:val="00B42667"/>
    <w:rsid w:val="00B43AA6"/>
    <w:rsid w:val="00B45046"/>
    <w:rsid w:val="00B45A02"/>
    <w:rsid w:val="00B47ABA"/>
    <w:rsid w:val="00B50819"/>
    <w:rsid w:val="00B50860"/>
    <w:rsid w:val="00B510CF"/>
    <w:rsid w:val="00B51368"/>
    <w:rsid w:val="00B514CE"/>
    <w:rsid w:val="00B53089"/>
    <w:rsid w:val="00B537F2"/>
    <w:rsid w:val="00B538B5"/>
    <w:rsid w:val="00B539AC"/>
    <w:rsid w:val="00B54340"/>
    <w:rsid w:val="00B54EDD"/>
    <w:rsid w:val="00B57D8C"/>
    <w:rsid w:val="00B601C7"/>
    <w:rsid w:val="00B60469"/>
    <w:rsid w:val="00B607EE"/>
    <w:rsid w:val="00B621BB"/>
    <w:rsid w:val="00B65726"/>
    <w:rsid w:val="00B66554"/>
    <w:rsid w:val="00B66963"/>
    <w:rsid w:val="00B7148F"/>
    <w:rsid w:val="00B71711"/>
    <w:rsid w:val="00B71BBD"/>
    <w:rsid w:val="00B71C33"/>
    <w:rsid w:val="00B746E0"/>
    <w:rsid w:val="00B74E62"/>
    <w:rsid w:val="00B754E7"/>
    <w:rsid w:val="00B75B49"/>
    <w:rsid w:val="00B761DE"/>
    <w:rsid w:val="00B76ACE"/>
    <w:rsid w:val="00B76C9A"/>
    <w:rsid w:val="00B77AE1"/>
    <w:rsid w:val="00B804E3"/>
    <w:rsid w:val="00B81B15"/>
    <w:rsid w:val="00B82EB8"/>
    <w:rsid w:val="00B83BCD"/>
    <w:rsid w:val="00B84CEA"/>
    <w:rsid w:val="00B84D6E"/>
    <w:rsid w:val="00B85A58"/>
    <w:rsid w:val="00B86CA7"/>
    <w:rsid w:val="00B87C98"/>
    <w:rsid w:val="00B87F0E"/>
    <w:rsid w:val="00B87F62"/>
    <w:rsid w:val="00B912B9"/>
    <w:rsid w:val="00B92615"/>
    <w:rsid w:val="00B92DBE"/>
    <w:rsid w:val="00B93C66"/>
    <w:rsid w:val="00B94605"/>
    <w:rsid w:val="00B95A93"/>
    <w:rsid w:val="00B96AB4"/>
    <w:rsid w:val="00BA1A52"/>
    <w:rsid w:val="00BA28E8"/>
    <w:rsid w:val="00BA2DCE"/>
    <w:rsid w:val="00BA4683"/>
    <w:rsid w:val="00BA533B"/>
    <w:rsid w:val="00BA7A89"/>
    <w:rsid w:val="00BA7A9E"/>
    <w:rsid w:val="00BB03C8"/>
    <w:rsid w:val="00BB0E3F"/>
    <w:rsid w:val="00BB1382"/>
    <w:rsid w:val="00BB6620"/>
    <w:rsid w:val="00BB6FAA"/>
    <w:rsid w:val="00BB7CE1"/>
    <w:rsid w:val="00BC05F8"/>
    <w:rsid w:val="00BC0C6D"/>
    <w:rsid w:val="00BC0CA4"/>
    <w:rsid w:val="00BC1E77"/>
    <w:rsid w:val="00BC301B"/>
    <w:rsid w:val="00BC3D66"/>
    <w:rsid w:val="00BC5528"/>
    <w:rsid w:val="00BC6596"/>
    <w:rsid w:val="00BC71AD"/>
    <w:rsid w:val="00BC76E1"/>
    <w:rsid w:val="00BD0A0E"/>
    <w:rsid w:val="00BD0DA3"/>
    <w:rsid w:val="00BD1DE1"/>
    <w:rsid w:val="00BD4858"/>
    <w:rsid w:val="00BD4874"/>
    <w:rsid w:val="00BD49AA"/>
    <w:rsid w:val="00BD523C"/>
    <w:rsid w:val="00BD6071"/>
    <w:rsid w:val="00BD68C2"/>
    <w:rsid w:val="00BE2896"/>
    <w:rsid w:val="00BE2A91"/>
    <w:rsid w:val="00BE33A7"/>
    <w:rsid w:val="00BE3778"/>
    <w:rsid w:val="00BE3818"/>
    <w:rsid w:val="00BE4643"/>
    <w:rsid w:val="00BE4ED1"/>
    <w:rsid w:val="00BE5224"/>
    <w:rsid w:val="00BE7AC2"/>
    <w:rsid w:val="00BE7DC3"/>
    <w:rsid w:val="00BF02FA"/>
    <w:rsid w:val="00BF0BCB"/>
    <w:rsid w:val="00BF22A0"/>
    <w:rsid w:val="00BF2B63"/>
    <w:rsid w:val="00BF4F14"/>
    <w:rsid w:val="00BF5D20"/>
    <w:rsid w:val="00BF6167"/>
    <w:rsid w:val="00BF6AFD"/>
    <w:rsid w:val="00BF7378"/>
    <w:rsid w:val="00C00E5B"/>
    <w:rsid w:val="00C0193F"/>
    <w:rsid w:val="00C04558"/>
    <w:rsid w:val="00C05A9B"/>
    <w:rsid w:val="00C06DB3"/>
    <w:rsid w:val="00C07EA0"/>
    <w:rsid w:val="00C10933"/>
    <w:rsid w:val="00C12390"/>
    <w:rsid w:val="00C14EC7"/>
    <w:rsid w:val="00C15044"/>
    <w:rsid w:val="00C165DD"/>
    <w:rsid w:val="00C16A57"/>
    <w:rsid w:val="00C203B4"/>
    <w:rsid w:val="00C21ACA"/>
    <w:rsid w:val="00C21FA1"/>
    <w:rsid w:val="00C22156"/>
    <w:rsid w:val="00C22286"/>
    <w:rsid w:val="00C2236A"/>
    <w:rsid w:val="00C22666"/>
    <w:rsid w:val="00C226CF"/>
    <w:rsid w:val="00C2341C"/>
    <w:rsid w:val="00C23895"/>
    <w:rsid w:val="00C246E9"/>
    <w:rsid w:val="00C24D01"/>
    <w:rsid w:val="00C26605"/>
    <w:rsid w:val="00C32177"/>
    <w:rsid w:val="00C3431E"/>
    <w:rsid w:val="00C3457A"/>
    <w:rsid w:val="00C37AEE"/>
    <w:rsid w:val="00C40458"/>
    <w:rsid w:val="00C40A53"/>
    <w:rsid w:val="00C41194"/>
    <w:rsid w:val="00C41BCC"/>
    <w:rsid w:val="00C43090"/>
    <w:rsid w:val="00C45059"/>
    <w:rsid w:val="00C45093"/>
    <w:rsid w:val="00C45710"/>
    <w:rsid w:val="00C45A39"/>
    <w:rsid w:val="00C45B5D"/>
    <w:rsid w:val="00C45C84"/>
    <w:rsid w:val="00C45D5F"/>
    <w:rsid w:val="00C46BDE"/>
    <w:rsid w:val="00C47932"/>
    <w:rsid w:val="00C50633"/>
    <w:rsid w:val="00C51304"/>
    <w:rsid w:val="00C51960"/>
    <w:rsid w:val="00C51DEF"/>
    <w:rsid w:val="00C527EA"/>
    <w:rsid w:val="00C53EBD"/>
    <w:rsid w:val="00C5521E"/>
    <w:rsid w:val="00C56677"/>
    <w:rsid w:val="00C57F3D"/>
    <w:rsid w:val="00C57F7A"/>
    <w:rsid w:val="00C60C95"/>
    <w:rsid w:val="00C60FA5"/>
    <w:rsid w:val="00C638E4"/>
    <w:rsid w:val="00C649D9"/>
    <w:rsid w:val="00C70C0E"/>
    <w:rsid w:val="00C7274C"/>
    <w:rsid w:val="00C764B1"/>
    <w:rsid w:val="00C770D3"/>
    <w:rsid w:val="00C77DEE"/>
    <w:rsid w:val="00C80E4A"/>
    <w:rsid w:val="00C82E5C"/>
    <w:rsid w:val="00C855F2"/>
    <w:rsid w:val="00C865B3"/>
    <w:rsid w:val="00C867AD"/>
    <w:rsid w:val="00C8735C"/>
    <w:rsid w:val="00C87A97"/>
    <w:rsid w:val="00C947F6"/>
    <w:rsid w:val="00C95CF3"/>
    <w:rsid w:val="00C96297"/>
    <w:rsid w:val="00CA0196"/>
    <w:rsid w:val="00CA18C4"/>
    <w:rsid w:val="00CA2509"/>
    <w:rsid w:val="00CA353C"/>
    <w:rsid w:val="00CA3B7B"/>
    <w:rsid w:val="00CA40CD"/>
    <w:rsid w:val="00CA6D98"/>
    <w:rsid w:val="00CA7367"/>
    <w:rsid w:val="00CA7BE5"/>
    <w:rsid w:val="00CB09B1"/>
    <w:rsid w:val="00CB37C1"/>
    <w:rsid w:val="00CB4294"/>
    <w:rsid w:val="00CB49A7"/>
    <w:rsid w:val="00CB6F47"/>
    <w:rsid w:val="00CC0141"/>
    <w:rsid w:val="00CC1232"/>
    <w:rsid w:val="00CC197B"/>
    <w:rsid w:val="00CC243D"/>
    <w:rsid w:val="00CC39FC"/>
    <w:rsid w:val="00CC42C6"/>
    <w:rsid w:val="00CC6304"/>
    <w:rsid w:val="00CC6A3C"/>
    <w:rsid w:val="00CC7413"/>
    <w:rsid w:val="00CC75F7"/>
    <w:rsid w:val="00CD2702"/>
    <w:rsid w:val="00CD296F"/>
    <w:rsid w:val="00CD3544"/>
    <w:rsid w:val="00CD3DA4"/>
    <w:rsid w:val="00CD564C"/>
    <w:rsid w:val="00CE2B3C"/>
    <w:rsid w:val="00CE4ADC"/>
    <w:rsid w:val="00CE4DA5"/>
    <w:rsid w:val="00CE55AD"/>
    <w:rsid w:val="00CE61A9"/>
    <w:rsid w:val="00CE651B"/>
    <w:rsid w:val="00CE71A9"/>
    <w:rsid w:val="00CE7534"/>
    <w:rsid w:val="00CF0726"/>
    <w:rsid w:val="00CF0D6C"/>
    <w:rsid w:val="00CF2210"/>
    <w:rsid w:val="00CF26DA"/>
    <w:rsid w:val="00CF2969"/>
    <w:rsid w:val="00CF298D"/>
    <w:rsid w:val="00CF427F"/>
    <w:rsid w:val="00CF47A1"/>
    <w:rsid w:val="00CF570F"/>
    <w:rsid w:val="00CF5BB9"/>
    <w:rsid w:val="00CF5E28"/>
    <w:rsid w:val="00CF60E4"/>
    <w:rsid w:val="00CF6FF3"/>
    <w:rsid w:val="00D00DF8"/>
    <w:rsid w:val="00D00F2A"/>
    <w:rsid w:val="00D0358B"/>
    <w:rsid w:val="00D036AC"/>
    <w:rsid w:val="00D05276"/>
    <w:rsid w:val="00D075BE"/>
    <w:rsid w:val="00D077D1"/>
    <w:rsid w:val="00D12994"/>
    <w:rsid w:val="00D14BE5"/>
    <w:rsid w:val="00D15442"/>
    <w:rsid w:val="00D16517"/>
    <w:rsid w:val="00D165AE"/>
    <w:rsid w:val="00D1731F"/>
    <w:rsid w:val="00D17CF0"/>
    <w:rsid w:val="00D20B2B"/>
    <w:rsid w:val="00D2166F"/>
    <w:rsid w:val="00D21DF7"/>
    <w:rsid w:val="00D23EA8"/>
    <w:rsid w:val="00D259E0"/>
    <w:rsid w:val="00D259E6"/>
    <w:rsid w:val="00D260D2"/>
    <w:rsid w:val="00D2631E"/>
    <w:rsid w:val="00D26AAF"/>
    <w:rsid w:val="00D26B42"/>
    <w:rsid w:val="00D26EA2"/>
    <w:rsid w:val="00D276CD"/>
    <w:rsid w:val="00D27D98"/>
    <w:rsid w:val="00D32A94"/>
    <w:rsid w:val="00D33273"/>
    <w:rsid w:val="00D334FC"/>
    <w:rsid w:val="00D33994"/>
    <w:rsid w:val="00D33B58"/>
    <w:rsid w:val="00D348E8"/>
    <w:rsid w:val="00D34E2F"/>
    <w:rsid w:val="00D3535A"/>
    <w:rsid w:val="00D3543D"/>
    <w:rsid w:val="00D3716B"/>
    <w:rsid w:val="00D40323"/>
    <w:rsid w:val="00D41977"/>
    <w:rsid w:val="00D41D40"/>
    <w:rsid w:val="00D427E5"/>
    <w:rsid w:val="00D42896"/>
    <w:rsid w:val="00D4309E"/>
    <w:rsid w:val="00D43BA0"/>
    <w:rsid w:val="00D443E7"/>
    <w:rsid w:val="00D46588"/>
    <w:rsid w:val="00D46841"/>
    <w:rsid w:val="00D469CE"/>
    <w:rsid w:val="00D51BBF"/>
    <w:rsid w:val="00D529D0"/>
    <w:rsid w:val="00D542A1"/>
    <w:rsid w:val="00D54CE9"/>
    <w:rsid w:val="00D55395"/>
    <w:rsid w:val="00D56913"/>
    <w:rsid w:val="00D56B8B"/>
    <w:rsid w:val="00D60491"/>
    <w:rsid w:val="00D613FE"/>
    <w:rsid w:val="00D63239"/>
    <w:rsid w:val="00D655A9"/>
    <w:rsid w:val="00D65C3C"/>
    <w:rsid w:val="00D6692F"/>
    <w:rsid w:val="00D669C0"/>
    <w:rsid w:val="00D739A6"/>
    <w:rsid w:val="00D73D1C"/>
    <w:rsid w:val="00D75850"/>
    <w:rsid w:val="00D75CA6"/>
    <w:rsid w:val="00D777A6"/>
    <w:rsid w:val="00D810BD"/>
    <w:rsid w:val="00D810EB"/>
    <w:rsid w:val="00D82D22"/>
    <w:rsid w:val="00D83B54"/>
    <w:rsid w:val="00D85D2A"/>
    <w:rsid w:val="00D86994"/>
    <w:rsid w:val="00D87BB1"/>
    <w:rsid w:val="00D87E9C"/>
    <w:rsid w:val="00D9019B"/>
    <w:rsid w:val="00D9361D"/>
    <w:rsid w:val="00D939C3"/>
    <w:rsid w:val="00D93DF0"/>
    <w:rsid w:val="00D94070"/>
    <w:rsid w:val="00D94158"/>
    <w:rsid w:val="00D9507B"/>
    <w:rsid w:val="00D97A49"/>
    <w:rsid w:val="00DA2A2A"/>
    <w:rsid w:val="00DA43BD"/>
    <w:rsid w:val="00DA687D"/>
    <w:rsid w:val="00DA6B19"/>
    <w:rsid w:val="00DA6EB2"/>
    <w:rsid w:val="00DA7737"/>
    <w:rsid w:val="00DA7843"/>
    <w:rsid w:val="00DB28D6"/>
    <w:rsid w:val="00DB292B"/>
    <w:rsid w:val="00DB2F9C"/>
    <w:rsid w:val="00DB424A"/>
    <w:rsid w:val="00DB550D"/>
    <w:rsid w:val="00DB7FCD"/>
    <w:rsid w:val="00DC0037"/>
    <w:rsid w:val="00DC16C3"/>
    <w:rsid w:val="00DC1F7A"/>
    <w:rsid w:val="00DC351B"/>
    <w:rsid w:val="00DC3E6B"/>
    <w:rsid w:val="00DC4299"/>
    <w:rsid w:val="00DC4CC3"/>
    <w:rsid w:val="00DC703F"/>
    <w:rsid w:val="00DD050E"/>
    <w:rsid w:val="00DD27BA"/>
    <w:rsid w:val="00DD2AC8"/>
    <w:rsid w:val="00DD3059"/>
    <w:rsid w:val="00DD331D"/>
    <w:rsid w:val="00DD44DC"/>
    <w:rsid w:val="00DD483D"/>
    <w:rsid w:val="00DD5F52"/>
    <w:rsid w:val="00DE16BA"/>
    <w:rsid w:val="00DE2756"/>
    <w:rsid w:val="00DE4316"/>
    <w:rsid w:val="00DE439B"/>
    <w:rsid w:val="00DE43E0"/>
    <w:rsid w:val="00DE4604"/>
    <w:rsid w:val="00DE4F40"/>
    <w:rsid w:val="00DE52A5"/>
    <w:rsid w:val="00DE6E40"/>
    <w:rsid w:val="00DF3643"/>
    <w:rsid w:val="00DF4DB4"/>
    <w:rsid w:val="00DF5FD3"/>
    <w:rsid w:val="00DF7DDF"/>
    <w:rsid w:val="00DF7F91"/>
    <w:rsid w:val="00E004E3"/>
    <w:rsid w:val="00E019B0"/>
    <w:rsid w:val="00E02765"/>
    <w:rsid w:val="00E04257"/>
    <w:rsid w:val="00E10C98"/>
    <w:rsid w:val="00E1123F"/>
    <w:rsid w:val="00E1148D"/>
    <w:rsid w:val="00E11A85"/>
    <w:rsid w:val="00E11E10"/>
    <w:rsid w:val="00E12A67"/>
    <w:rsid w:val="00E1482E"/>
    <w:rsid w:val="00E17FF0"/>
    <w:rsid w:val="00E24DF7"/>
    <w:rsid w:val="00E30F33"/>
    <w:rsid w:val="00E317EB"/>
    <w:rsid w:val="00E31BF2"/>
    <w:rsid w:val="00E32B1D"/>
    <w:rsid w:val="00E32DAD"/>
    <w:rsid w:val="00E344DD"/>
    <w:rsid w:val="00E34899"/>
    <w:rsid w:val="00E37699"/>
    <w:rsid w:val="00E37B08"/>
    <w:rsid w:val="00E4048F"/>
    <w:rsid w:val="00E405CE"/>
    <w:rsid w:val="00E40930"/>
    <w:rsid w:val="00E41E8D"/>
    <w:rsid w:val="00E4218E"/>
    <w:rsid w:val="00E438A7"/>
    <w:rsid w:val="00E44074"/>
    <w:rsid w:val="00E4465D"/>
    <w:rsid w:val="00E4699C"/>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9E7"/>
    <w:rsid w:val="00E70C4E"/>
    <w:rsid w:val="00E71CFE"/>
    <w:rsid w:val="00E73510"/>
    <w:rsid w:val="00E74B78"/>
    <w:rsid w:val="00E74CB8"/>
    <w:rsid w:val="00E75ADE"/>
    <w:rsid w:val="00E761EA"/>
    <w:rsid w:val="00E76E4D"/>
    <w:rsid w:val="00E76F46"/>
    <w:rsid w:val="00E77A4A"/>
    <w:rsid w:val="00E80254"/>
    <w:rsid w:val="00E81202"/>
    <w:rsid w:val="00E81A25"/>
    <w:rsid w:val="00E81E52"/>
    <w:rsid w:val="00E823FF"/>
    <w:rsid w:val="00E83315"/>
    <w:rsid w:val="00E87060"/>
    <w:rsid w:val="00E870CE"/>
    <w:rsid w:val="00E874FB"/>
    <w:rsid w:val="00E90528"/>
    <w:rsid w:val="00E90AD6"/>
    <w:rsid w:val="00E91AAE"/>
    <w:rsid w:val="00E9507C"/>
    <w:rsid w:val="00E95C02"/>
    <w:rsid w:val="00EA1888"/>
    <w:rsid w:val="00EA2CB5"/>
    <w:rsid w:val="00EA2DD2"/>
    <w:rsid w:val="00EA32DB"/>
    <w:rsid w:val="00EA3BF5"/>
    <w:rsid w:val="00EA43B2"/>
    <w:rsid w:val="00EA45A8"/>
    <w:rsid w:val="00EA4CF9"/>
    <w:rsid w:val="00EA51AE"/>
    <w:rsid w:val="00EA54AE"/>
    <w:rsid w:val="00EA693F"/>
    <w:rsid w:val="00EA7ADC"/>
    <w:rsid w:val="00EB100F"/>
    <w:rsid w:val="00EB4A65"/>
    <w:rsid w:val="00EB6432"/>
    <w:rsid w:val="00EB792E"/>
    <w:rsid w:val="00EC1A7D"/>
    <w:rsid w:val="00EC2AA8"/>
    <w:rsid w:val="00EC3188"/>
    <w:rsid w:val="00EC5389"/>
    <w:rsid w:val="00EC53C6"/>
    <w:rsid w:val="00ED00F2"/>
    <w:rsid w:val="00ED06A6"/>
    <w:rsid w:val="00ED133E"/>
    <w:rsid w:val="00ED1446"/>
    <w:rsid w:val="00ED213E"/>
    <w:rsid w:val="00ED2642"/>
    <w:rsid w:val="00ED2883"/>
    <w:rsid w:val="00ED58C2"/>
    <w:rsid w:val="00ED7356"/>
    <w:rsid w:val="00EE1BEF"/>
    <w:rsid w:val="00EE2412"/>
    <w:rsid w:val="00EE2FCA"/>
    <w:rsid w:val="00EE45BA"/>
    <w:rsid w:val="00EE4D6D"/>
    <w:rsid w:val="00EE566F"/>
    <w:rsid w:val="00EF00D4"/>
    <w:rsid w:val="00EF0F28"/>
    <w:rsid w:val="00EF12DD"/>
    <w:rsid w:val="00EF2463"/>
    <w:rsid w:val="00EF3A0B"/>
    <w:rsid w:val="00EF3D5F"/>
    <w:rsid w:val="00EF5E3B"/>
    <w:rsid w:val="00EF5E4A"/>
    <w:rsid w:val="00EF7B12"/>
    <w:rsid w:val="00F000C6"/>
    <w:rsid w:val="00F002C1"/>
    <w:rsid w:val="00F01F0B"/>
    <w:rsid w:val="00F02339"/>
    <w:rsid w:val="00F02FC3"/>
    <w:rsid w:val="00F039D1"/>
    <w:rsid w:val="00F05A7E"/>
    <w:rsid w:val="00F0642E"/>
    <w:rsid w:val="00F06EB3"/>
    <w:rsid w:val="00F11771"/>
    <w:rsid w:val="00F14671"/>
    <w:rsid w:val="00F1498E"/>
    <w:rsid w:val="00F16AA8"/>
    <w:rsid w:val="00F16C6D"/>
    <w:rsid w:val="00F17E84"/>
    <w:rsid w:val="00F205E2"/>
    <w:rsid w:val="00F21F44"/>
    <w:rsid w:val="00F22915"/>
    <w:rsid w:val="00F229B2"/>
    <w:rsid w:val="00F2375B"/>
    <w:rsid w:val="00F23B2C"/>
    <w:rsid w:val="00F25108"/>
    <w:rsid w:val="00F25E24"/>
    <w:rsid w:val="00F26A9C"/>
    <w:rsid w:val="00F2729D"/>
    <w:rsid w:val="00F33203"/>
    <w:rsid w:val="00F34105"/>
    <w:rsid w:val="00F342D6"/>
    <w:rsid w:val="00F35F26"/>
    <w:rsid w:val="00F370E7"/>
    <w:rsid w:val="00F37B1C"/>
    <w:rsid w:val="00F37FB2"/>
    <w:rsid w:val="00F412F3"/>
    <w:rsid w:val="00F446FE"/>
    <w:rsid w:val="00F448FF"/>
    <w:rsid w:val="00F45A87"/>
    <w:rsid w:val="00F45E56"/>
    <w:rsid w:val="00F52094"/>
    <w:rsid w:val="00F533B8"/>
    <w:rsid w:val="00F53709"/>
    <w:rsid w:val="00F55E05"/>
    <w:rsid w:val="00F6117C"/>
    <w:rsid w:val="00F62BF9"/>
    <w:rsid w:val="00F62CC9"/>
    <w:rsid w:val="00F637F9"/>
    <w:rsid w:val="00F7072E"/>
    <w:rsid w:val="00F747D2"/>
    <w:rsid w:val="00F74BB2"/>
    <w:rsid w:val="00F7650F"/>
    <w:rsid w:val="00F7672C"/>
    <w:rsid w:val="00F76B87"/>
    <w:rsid w:val="00F80746"/>
    <w:rsid w:val="00F80D5E"/>
    <w:rsid w:val="00F82240"/>
    <w:rsid w:val="00F83DFE"/>
    <w:rsid w:val="00F83EE7"/>
    <w:rsid w:val="00F845D0"/>
    <w:rsid w:val="00F8634D"/>
    <w:rsid w:val="00F86751"/>
    <w:rsid w:val="00F93340"/>
    <w:rsid w:val="00F9453E"/>
    <w:rsid w:val="00F95232"/>
    <w:rsid w:val="00F968FC"/>
    <w:rsid w:val="00F96D4E"/>
    <w:rsid w:val="00F96FBC"/>
    <w:rsid w:val="00F97581"/>
    <w:rsid w:val="00F97C4B"/>
    <w:rsid w:val="00FA0FB2"/>
    <w:rsid w:val="00FA1A9B"/>
    <w:rsid w:val="00FA229C"/>
    <w:rsid w:val="00FA2C9B"/>
    <w:rsid w:val="00FA3588"/>
    <w:rsid w:val="00FA3999"/>
    <w:rsid w:val="00FA4696"/>
    <w:rsid w:val="00FA4CCF"/>
    <w:rsid w:val="00FA5801"/>
    <w:rsid w:val="00FA695F"/>
    <w:rsid w:val="00FA7006"/>
    <w:rsid w:val="00FA7642"/>
    <w:rsid w:val="00FB07AE"/>
    <w:rsid w:val="00FB0A2B"/>
    <w:rsid w:val="00FB0B2F"/>
    <w:rsid w:val="00FB123D"/>
    <w:rsid w:val="00FB17DB"/>
    <w:rsid w:val="00FB1D89"/>
    <w:rsid w:val="00FB1E8D"/>
    <w:rsid w:val="00FB29EB"/>
    <w:rsid w:val="00FB2BD0"/>
    <w:rsid w:val="00FB3CFA"/>
    <w:rsid w:val="00FB5783"/>
    <w:rsid w:val="00FB606B"/>
    <w:rsid w:val="00FB62D2"/>
    <w:rsid w:val="00FB6C5E"/>
    <w:rsid w:val="00FB7E54"/>
    <w:rsid w:val="00FC22F0"/>
    <w:rsid w:val="00FC2957"/>
    <w:rsid w:val="00FC29E5"/>
    <w:rsid w:val="00FC3259"/>
    <w:rsid w:val="00FC535F"/>
    <w:rsid w:val="00FC682B"/>
    <w:rsid w:val="00FC6846"/>
    <w:rsid w:val="00FC69EE"/>
    <w:rsid w:val="00FC6A80"/>
    <w:rsid w:val="00FC7096"/>
    <w:rsid w:val="00FC78CA"/>
    <w:rsid w:val="00FD0D25"/>
    <w:rsid w:val="00FD0E59"/>
    <w:rsid w:val="00FD1515"/>
    <w:rsid w:val="00FD173F"/>
    <w:rsid w:val="00FD1F55"/>
    <w:rsid w:val="00FD4D55"/>
    <w:rsid w:val="00FD52CA"/>
    <w:rsid w:val="00FD575B"/>
    <w:rsid w:val="00FD5B03"/>
    <w:rsid w:val="00FD638F"/>
    <w:rsid w:val="00FD652A"/>
    <w:rsid w:val="00FD6966"/>
    <w:rsid w:val="00FD6E31"/>
    <w:rsid w:val="00FE1299"/>
    <w:rsid w:val="00FE18DE"/>
    <w:rsid w:val="00FE18FD"/>
    <w:rsid w:val="00FE1AF0"/>
    <w:rsid w:val="00FE1BE7"/>
    <w:rsid w:val="00FE37E1"/>
    <w:rsid w:val="00FE3863"/>
    <w:rsid w:val="00FE38E8"/>
    <w:rsid w:val="00FE3ED2"/>
    <w:rsid w:val="00FE4E62"/>
    <w:rsid w:val="00FE4E98"/>
    <w:rsid w:val="00FE674B"/>
    <w:rsid w:val="00FF06F0"/>
    <w:rsid w:val="00FF0DF1"/>
    <w:rsid w:val="00FF128B"/>
    <w:rsid w:val="00FF1958"/>
    <w:rsid w:val="00FF350C"/>
    <w:rsid w:val="00FF4A70"/>
    <w:rsid w:val="00FF5D35"/>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0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E085F"/>
  </w:style>
  <w:style w:type="character" w:customStyle="1" w:styleId="small-caps">
    <w:name w:val="small-caps"/>
    <w:basedOn w:val="DefaultParagraphFont"/>
    <w:rsid w:val="006E085F"/>
  </w:style>
  <w:style w:type="paragraph" w:styleId="BalloonText">
    <w:name w:val="Balloon Text"/>
    <w:basedOn w:val="Normal"/>
    <w:link w:val="BalloonTextChar"/>
    <w:uiPriority w:val="99"/>
    <w:semiHidden/>
    <w:unhideWhenUsed/>
    <w:rsid w:val="0023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2013-09-08T11:04:00Z</dcterms:created>
  <dcterms:modified xsi:type="dcterms:W3CDTF">2014-09-08T10:40:00Z</dcterms:modified>
</cp:coreProperties>
</file>